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3"/>
        <w:gridCol w:w="4884"/>
        <w:gridCol w:w="5039"/>
      </w:tblGrid>
      <w:tr w:rsidR="00A5534A" w:rsidTr="00A5534A">
        <w:tc>
          <w:tcPr>
            <w:tcW w:w="4863" w:type="dxa"/>
          </w:tcPr>
          <w:p w:rsidR="00A5534A" w:rsidRDefault="00A5534A" w:rsidP="00895216"/>
        </w:tc>
        <w:tc>
          <w:tcPr>
            <w:tcW w:w="4884" w:type="dxa"/>
          </w:tcPr>
          <w:p w:rsidR="00A5534A" w:rsidRDefault="00A5534A" w:rsidP="00895216"/>
        </w:tc>
        <w:tc>
          <w:tcPr>
            <w:tcW w:w="5039" w:type="dxa"/>
          </w:tcPr>
          <w:p w:rsidR="00A5534A" w:rsidRPr="00663065" w:rsidRDefault="00A5534A" w:rsidP="00A55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5534A" w:rsidRPr="00663065" w:rsidRDefault="00ED0593" w:rsidP="00915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="00A5534A" w:rsidRPr="00663065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915D68" w:rsidRPr="0066306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A5534A" w:rsidRPr="0066306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34A" w:rsidRPr="00663065">
              <w:rPr>
                <w:rFonts w:ascii="Times New Roman" w:hAnsi="Times New Roman" w:cs="Times New Roman"/>
                <w:sz w:val="28"/>
                <w:szCs w:val="28"/>
              </w:rPr>
              <w:t>Тбилисский район</w:t>
            </w: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0593" w:rsidRPr="00663065" w:rsidRDefault="00ED0593" w:rsidP="00915D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</w:t>
            </w:r>
          </w:p>
          <w:p w:rsidR="00A5534A" w:rsidRPr="00663065" w:rsidRDefault="00A5534A" w:rsidP="00895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011" w:rsidRPr="00663065" w:rsidRDefault="005A0011" w:rsidP="00895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34A" w:rsidRPr="00663065" w:rsidRDefault="00A5534A" w:rsidP="00A55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ED0593" w:rsidRPr="006630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0593" w:rsidRPr="006630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0593" w:rsidRPr="00663065">
              <w:rPr>
                <w:rFonts w:ascii="Times New Roman" w:hAnsi="Times New Roman" w:cs="Times New Roman"/>
                <w:sz w:val="28"/>
                <w:szCs w:val="28"/>
              </w:rPr>
              <w:t xml:space="preserve"> Кривошеева</w:t>
            </w:r>
          </w:p>
          <w:p w:rsidR="005A0011" w:rsidRPr="00663065" w:rsidRDefault="005A0011" w:rsidP="00A553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34A" w:rsidRPr="00663065" w:rsidRDefault="00A5534A" w:rsidP="004933F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03.06.20</w:t>
            </w:r>
            <w:r w:rsidR="004933FD" w:rsidRPr="0066306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895216" w:rsidRDefault="00895216" w:rsidP="00895216">
      <w:pPr>
        <w:spacing w:after="0" w:line="240" w:lineRule="auto"/>
      </w:pPr>
    </w:p>
    <w:p w:rsidR="00895216" w:rsidRPr="00895216" w:rsidRDefault="00895216" w:rsidP="00895216">
      <w:pPr>
        <w:tabs>
          <w:tab w:val="left" w:pos="41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216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895216" w:rsidRPr="00895216" w:rsidRDefault="00895216" w:rsidP="00895216">
      <w:pPr>
        <w:tabs>
          <w:tab w:val="left" w:pos="41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216">
        <w:rPr>
          <w:rFonts w:ascii="Times New Roman" w:hAnsi="Times New Roman" w:cs="Times New Roman"/>
          <w:sz w:val="28"/>
          <w:szCs w:val="28"/>
        </w:rPr>
        <w:t xml:space="preserve">проведения экспертизы нормативных правовых актов администрации </w:t>
      </w:r>
    </w:p>
    <w:p w:rsidR="00895216" w:rsidRPr="00895216" w:rsidRDefault="00895216" w:rsidP="00895216">
      <w:pPr>
        <w:tabs>
          <w:tab w:val="left" w:pos="41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2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Тбилисский район </w:t>
      </w:r>
    </w:p>
    <w:p w:rsidR="00895216" w:rsidRDefault="00895216" w:rsidP="00895216">
      <w:pPr>
        <w:tabs>
          <w:tab w:val="left" w:pos="41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216">
        <w:rPr>
          <w:rFonts w:ascii="Times New Roman" w:hAnsi="Times New Roman" w:cs="Times New Roman"/>
          <w:sz w:val="28"/>
          <w:szCs w:val="28"/>
        </w:rPr>
        <w:t xml:space="preserve">на </w:t>
      </w:r>
      <w:r w:rsidR="004074EC">
        <w:rPr>
          <w:rFonts w:ascii="Times New Roman" w:hAnsi="Times New Roman" w:cs="Times New Roman"/>
          <w:sz w:val="28"/>
          <w:szCs w:val="28"/>
        </w:rPr>
        <w:t>второе</w:t>
      </w:r>
      <w:r w:rsidRPr="00895216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4933FD">
        <w:rPr>
          <w:rFonts w:ascii="Times New Roman" w:hAnsi="Times New Roman" w:cs="Times New Roman"/>
          <w:sz w:val="28"/>
          <w:szCs w:val="28"/>
        </w:rPr>
        <w:t>20</w:t>
      </w:r>
      <w:r w:rsidRPr="00895216">
        <w:rPr>
          <w:rFonts w:ascii="Times New Roman" w:hAnsi="Times New Roman" w:cs="Times New Roman"/>
          <w:sz w:val="28"/>
          <w:szCs w:val="28"/>
        </w:rPr>
        <w:t xml:space="preserve"> год</w:t>
      </w:r>
      <w:r w:rsidR="00A5534A">
        <w:rPr>
          <w:rFonts w:ascii="Times New Roman" w:hAnsi="Times New Roman" w:cs="Times New Roman"/>
          <w:sz w:val="28"/>
          <w:szCs w:val="28"/>
        </w:rPr>
        <w:t>а</w:t>
      </w:r>
    </w:p>
    <w:p w:rsidR="00895216" w:rsidRDefault="00895216" w:rsidP="00895216">
      <w:pPr>
        <w:tabs>
          <w:tab w:val="left" w:pos="41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86" w:type="dxa"/>
        <w:tblLayout w:type="fixed"/>
        <w:tblLook w:val="04A0"/>
      </w:tblPr>
      <w:tblGrid>
        <w:gridCol w:w="5070"/>
        <w:gridCol w:w="2268"/>
        <w:gridCol w:w="1842"/>
        <w:gridCol w:w="2127"/>
        <w:gridCol w:w="1842"/>
        <w:gridCol w:w="2137"/>
      </w:tblGrid>
      <w:tr w:rsidR="00895216" w:rsidRPr="00663065" w:rsidTr="00DF6BDC">
        <w:tc>
          <w:tcPr>
            <w:tcW w:w="5070" w:type="dxa"/>
            <w:vAlign w:val="center"/>
          </w:tcPr>
          <w:p w:rsidR="00895216" w:rsidRPr="00663065" w:rsidRDefault="00895216" w:rsidP="00A5534A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Наименование НПА</w:t>
            </w:r>
          </w:p>
        </w:tc>
        <w:tc>
          <w:tcPr>
            <w:tcW w:w="2268" w:type="dxa"/>
            <w:vAlign w:val="center"/>
          </w:tcPr>
          <w:p w:rsidR="00895216" w:rsidRPr="00663065" w:rsidRDefault="00895216" w:rsidP="00A5534A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Заявители</w:t>
            </w:r>
          </w:p>
        </w:tc>
        <w:tc>
          <w:tcPr>
            <w:tcW w:w="1842" w:type="dxa"/>
            <w:vAlign w:val="center"/>
          </w:tcPr>
          <w:p w:rsidR="00895216" w:rsidRPr="00663065" w:rsidRDefault="00895216" w:rsidP="00A5534A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Дата начала экспертизы</w:t>
            </w:r>
          </w:p>
        </w:tc>
        <w:tc>
          <w:tcPr>
            <w:tcW w:w="2127" w:type="dxa"/>
            <w:vAlign w:val="center"/>
          </w:tcPr>
          <w:p w:rsidR="00895216" w:rsidRPr="00663065" w:rsidRDefault="00895216" w:rsidP="00A5534A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Дата окончания публичных консультаций</w:t>
            </w:r>
          </w:p>
        </w:tc>
        <w:tc>
          <w:tcPr>
            <w:tcW w:w="1842" w:type="dxa"/>
            <w:vAlign w:val="center"/>
          </w:tcPr>
          <w:p w:rsidR="00895216" w:rsidRPr="00663065" w:rsidRDefault="00895216" w:rsidP="00A5534A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 xml:space="preserve">Срок завершения </w:t>
            </w:r>
            <w:r w:rsidR="00DB09E5" w:rsidRPr="00663065">
              <w:rPr>
                <w:rFonts w:ascii="Times New Roman" w:hAnsi="Times New Roman" w:cs="Times New Roman"/>
                <w:sz w:val="28"/>
                <w:szCs w:val="28"/>
              </w:rPr>
              <w:t>экспертизы</w:t>
            </w:r>
          </w:p>
        </w:tc>
        <w:tc>
          <w:tcPr>
            <w:tcW w:w="2137" w:type="dxa"/>
            <w:vAlign w:val="center"/>
          </w:tcPr>
          <w:p w:rsidR="00895216" w:rsidRPr="00663065" w:rsidRDefault="00DB09E5" w:rsidP="00A5534A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6D4D3B" w:rsidRPr="00663065" w:rsidTr="00DF6BDC">
        <w:trPr>
          <w:trHeight w:val="1967"/>
        </w:trPr>
        <w:tc>
          <w:tcPr>
            <w:tcW w:w="5070" w:type="dxa"/>
            <w:vAlign w:val="center"/>
          </w:tcPr>
          <w:p w:rsidR="006D4D3B" w:rsidRPr="00663065" w:rsidRDefault="00DE58C4" w:rsidP="00DE58C4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муниципального образования Тбилисский район от 25 мая  2020 года  № 424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производства»</w:t>
            </w:r>
          </w:p>
        </w:tc>
        <w:tc>
          <w:tcPr>
            <w:tcW w:w="2268" w:type="dxa"/>
            <w:vAlign w:val="center"/>
          </w:tcPr>
          <w:p w:rsidR="006D4D3B" w:rsidRPr="00663065" w:rsidRDefault="006D4D3B" w:rsidP="006D4D3B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Отдел сельского хозяйства администрации муниципального образования Тбилисский район</w:t>
            </w:r>
          </w:p>
        </w:tc>
        <w:tc>
          <w:tcPr>
            <w:tcW w:w="1842" w:type="dxa"/>
            <w:vAlign w:val="center"/>
          </w:tcPr>
          <w:p w:rsidR="006D4D3B" w:rsidRPr="00663065" w:rsidRDefault="006D4D3B" w:rsidP="006D4D3B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19.08.2020г.</w:t>
            </w:r>
          </w:p>
        </w:tc>
        <w:tc>
          <w:tcPr>
            <w:tcW w:w="2127" w:type="dxa"/>
            <w:vAlign w:val="center"/>
          </w:tcPr>
          <w:p w:rsidR="006D4D3B" w:rsidRPr="00663065" w:rsidRDefault="006D4D3B" w:rsidP="006D4D3B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19.09.2020г.</w:t>
            </w:r>
          </w:p>
        </w:tc>
        <w:tc>
          <w:tcPr>
            <w:tcW w:w="1842" w:type="dxa"/>
            <w:vAlign w:val="center"/>
          </w:tcPr>
          <w:p w:rsidR="006D4D3B" w:rsidRPr="00663065" w:rsidRDefault="006D4D3B" w:rsidP="00DF6BDC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 w:rsidR="00DF6BD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.2020г.</w:t>
            </w:r>
          </w:p>
        </w:tc>
        <w:tc>
          <w:tcPr>
            <w:tcW w:w="2137" w:type="dxa"/>
            <w:vAlign w:val="center"/>
          </w:tcPr>
          <w:p w:rsidR="006D4D3B" w:rsidRPr="00663065" w:rsidRDefault="006D4D3B" w:rsidP="006D4D3B">
            <w:pPr>
              <w:jc w:val="center"/>
              <w:rPr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М.М. Волобуев</w:t>
            </w:r>
          </w:p>
        </w:tc>
      </w:tr>
      <w:tr w:rsidR="006D4D3B" w:rsidRPr="00663065" w:rsidTr="00DF6BDC">
        <w:trPr>
          <w:trHeight w:val="1967"/>
        </w:trPr>
        <w:tc>
          <w:tcPr>
            <w:tcW w:w="5070" w:type="dxa"/>
            <w:vAlign w:val="center"/>
          </w:tcPr>
          <w:p w:rsidR="006D4D3B" w:rsidRPr="00663065" w:rsidRDefault="00BB6F03" w:rsidP="006D4D3B">
            <w:pPr>
              <w:pStyle w:val="a4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Решение совета муниципального образования Тбилисский район </w:t>
            </w:r>
            <w:r w:rsidRPr="005C7E8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25</w:t>
            </w:r>
            <w:r w:rsidRPr="005C7E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мая </w:t>
            </w:r>
            <w:r w:rsidRPr="005C7E8C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Pr="005C7E8C">
              <w:rPr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</w:rPr>
              <w:t xml:space="preserve"> №</w:t>
            </w:r>
            <w:r w:rsidRPr="005C7E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646</w:t>
            </w:r>
            <w:r w:rsidRPr="005C7E8C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Об утверждении Стратегии социально-экономического развития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образования Тбилисский район до 2030 года»</w:t>
            </w:r>
          </w:p>
        </w:tc>
        <w:tc>
          <w:tcPr>
            <w:tcW w:w="2268" w:type="dxa"/>
            <w:vAlign w:val="center"/>
          </w:tcPr>
          <w:p w:rsidR="006D4D3B" w:rsidRPr="00663065" w:rsidRDefault="006D4D3B" w:rsidP="006D4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Отдел экономики муниципального образования Тбилисский район</w:t>
            </w:r>
          </w:p>
        </w:tc>
        <w:tc>
          <w:tcPr>
            <w:tcW w:w="1842" w:type="dxa"/>
            <w:vAlign w:val="center"/>
          </w:tcPr>
          <w:p w:rsidR="006D4D3B" w:rsidRPr="00663065" w:rsidRDefault="006D4D3B" w:rsidP="006D4D3B">
            <w:pPr>
              <w:tabs>
                <w:tab w:val="left" w:pos="40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10.09.2020г.</w:t>
            </w:r>
          </w:p>
        </w:tc>
        <w:tc>
          <w:tcPr>
            <w:tcW w:w="2127" w:type="dxa"/>
            <w:vAlign w:val="center"/>
          </w:tcPr>
          <w:p w:rsidR="006D4D3B" w:rsidRPr="00663065" w:rsidRDefault="00DF6BDC" w:rsidP="006D4D3B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D4D3B" w:rsidRPr="00663065">
              <w:rPr>
                <w:rFonts w:ascii="Times New Roman" w:hAnsi="Times New Roman" w:cs="Times New Roman"/>
                <w:sz w:val="28"/>
                <w:szCs w:val="28"/>
              </w:rPr>
              <w:t>.10.2020г.</w:t>
            </w:r>
          </w:p>
        </w:tc>
        <w:tc>
          <w:tcPr>
            <w:tcW w:w="1842" w:type="dxa"/>
            <w:vAlign w:val="center"/>
          </w:tcPr>
          <w:p w:rsidR="006D4D3B" w:rsidRPr="00663065" w:rsidRDefault="006D4D3B" w:rsidP="006D4D3B">
            <w:pPr>
              <w:tabs>
                <w:tab w:val="left" w:pos="411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10.12.2020г.</w:t>
            </w:r>
          </w:p>
        </w:tc>
        <w:tc>
          <w:tcPr>
            <w:tcW w:w="2137" w:type="dxa"/>
            <w:vAlign w:val="center"/>
          </w:tcPr>
          <w:p w:rsidR="006D4D3B" w:rsidRPr="00663065" w:rsidRDefault="006D4D3B" w:rsidP="006D4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065">
              <w:rPr>
                <w:rFonts w:ascii="Times New Roman" w:hAnsi="Times New Roman" w:cs="Times New Roman"/>
                <w:sz w:val="28"/>
                <w:szCs w:val="28"/>
              </w:rPr>
              <w:t>М.М. Волобуев</w:t>
            </w:r>
          </w:p>
        </w:tc>
      </w:tr>
    </w:tbl>
    <w:p w:rsidR="00DB09E5" w:rsidRPr="00663065" w:rsidRDefault="00DB09E5" w:rsidP="00663065">
      <w:pPr>
        <w:tabs>
          <w:tab w:val="left" w:pos="41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065" w:rsidRDefault="00663065" w:rsidP="0066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065" w:rsidRPr="00663065" w:rsidRDefault="00663065" w:rsidP="0066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9E5" w:rsidRPr="00DB09E5" w:rsidRDefault="006D4D3B" w:rsidP="0066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3065">
        <w:rPr>
          <w:rFonts w:ascii="Times New Roman" w:hAnsi="Times New Roman" w:cs="Times New Roman"/>
          <w:sz w:val="28"/>
          <w:szCs w:val="28"/>
        </w:rPr>
        <w:t>Н</w:t>
      </w:r>
      <w:r w:rsidR="00DB09E5" w:rsidRPr="00663065">
        <w:rPr>
          <w:rFonts w:ascii="Times New Roman" w:hAnsi="Times New Roman" w:cs="Times New Roman"/>
          <w:sz w:val="28"/>
          <w:szCs w:val="28"/>
        </w:rPr>
        <w:t>ачальник</w:t>
      </w:r>
      <w:r w:rsidR="00DB09E5" w:rsidRPr="00DB09E5">
        <w:rPr>
          <w:rFonts w:ascii="Times New Roman" w:hAnsi="Times New Roman" w:cs="Times New Roman"/>
          <w:sz w:val="28"/>
          <w:szCs w:val="28"/>
        </w:rPr>
        <w:t xml:space="preserve"> отдела экономики </w:t>
      </w:r>
    </w:p>
    <w:p w:rsidR="00DB09E5" w:rsidRDefault="00DB09E5" w:rsidP="006630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9E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DB09E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DB0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9E5" w:rsidRDefault="00DB09E5" w:rsidP="00144F6F">
      <w:pPr>
        <w:tabs>
          <w:tab w:val="left" w:pos="8116"/>
          <w:tab w:val="left" w:pos="122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09E5"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 w:rsidR="00144F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D4D3B">
        <w:rPr>
          <w:rFonts w:ascii="Times New Roman" w:hAnsi="Times New Roman" w:cs="Times New Roman"/>
          <w:sz w:val="28"/>
          <w:szCs w:val="28"/>
        </w:rPr>
        <w:t>А.А. Ерошенко</w:t>
      </w:r>
    </w:p>
    <w:p w:rsidR="00915D68" w:rsidRDefault="00915D68" w:rsidP="00144F6F">
      <w:pPr>
        <w:tabs>
          <w:tab w:val="left" w:pos="8116"/>
          <w:tab w:val="left" w:pos="122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D68" w:rsidRDefault="00915D68" w:rsidP="00144F6F">
      <w:pPr>
        <w:tabs>
          <w:tab w:val="left" w:pos="8116"/>
          <w:tab w:val="left" w:pos="122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D68" w:rsidRDefault="00915D68" w:rsidP="00144F6F">
      <w:pPr>
        <w:tabs>
          <w:tab w:val="left" w:pos="8116"/>
          <w:tab w:val="left" w:pos="122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D68" w:rsidRDefault="00915D68" w:rsidP="00144F6F">
      <w:pPr>
        <w:tabs>
          <w:tab w:val="left" w:pos="8116"/>
          <w:tab w:val="left" w:pos="122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D68" w:rsidRPr="00DB09E5" w:rsidRDefault="00915D68" w:rsidP="00915D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6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5D68" w:rsidRPr="00DB09E5" w:rsidSect="008952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6C4" w:rsidRDefault="00DC56C4" w:rsidP="00663065">
      <w:pPr>
        <w:spacing w:after="0" w:line="240" w:lineRule="auto"/>
      </w:pPr>
      <w:r>
        <w:separator/>
      </w:r>
    </w:p>
  </w:endnote>
  <w:endnote w:type="continuationSeparator" w:id="0">
    <w:p w:rsidR="00DC56C4" w:rsidRDefault="00DC56C4" w:rsidP="0066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6C4" w:rsidRDefault="00DC56C4" w:rsidP="00663065">
      <w:pPr>
        <w:spacing w:after="0" w:line="240" w:lineRule="auto"/>
      </w:pPr>
      <w:r>
        <w:separator/>
      </w:r>
    </w:p>
  </w:footnote>
  <w:footnote w:type="continuationSeparator" w:id="0">
    <w:p w:rsidR="00DC56C4" w:rsidRDefault="00DC56C4" w:rsidP="00663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216"/>
    <w:rsid w:val="000463B4"/>
    <w:rsid w:val="000A134F"/>
    <w:rsid w:val="000B1B9C"/>
    <w:rsid w:val="000E09E7"/>
    <w:rsid w:val="000F2B86"/>
    <w:rsid w:val="00113A8D"/>
    <w:rsid w:val="0013610D"/>
    <w:rsid w:val="00144F6F"/>
    <w:rsid w:val="001636C5"/>
    <w:rsid w:val="002010D0"/>
    <w:rsid w:val="002C47FB"/>
    <w:rsid w:val="00376D46"/>
    <w:rsid w:val="00377171"/>
    <w:rsid w:val="003D257E"/>
    <w:rsid w:val="004074EC"/>
    <w:rsid w:val="004933FD"/>
    <w:rsid w:val="004F4CDC"/>
    <w:rsid w:val="00557DE3"/>
    <w:rsid w:val="0058152F"/>
    <w:rsid w:val="005A0011"/>
    <w:rsid w:val="005C2021"/>
    <w:rsid w:val="005D2A33"/>
    <w:rsid w:val="005F3A95"/>
    <w:rsid w:val="00663065"/>
    <w:rsid w:val="006739C2"/>
    <w:rsid w:val="0068159F"/>
    <w:rsid w:val="006D4D3B"/>
    <w:rsid w:val="00762FC0"/>
    <w:rsid w:val="0081511E"/>
    <w:rsid w:val="008156EC"/>
    <w:rsid w:val="008401F2"/>
    <w:rsid w:val="00880D47"/>
    <w:rsid w:val="00895216"/>
    <w:rsid w:val="008E6D27"/>
    <w:rsid w:val="00915D68"/>
    <w:rsid w:val="00944E72"/>
    <w:rsid w:val="009A52C1"/>
    <w:rsid w:val="00A5534A"/>
    <w:rsid w:val="00AB650F"/>
    <w:rsid w:val="00AD1C2E"/>
    <w:rsid w:val="00AD2A2E"/>
    <w:rsid w:val="00B32979"/>
    <w:rsid w:val="00BB6F03"/>
    <w:rsid w:val="00BC140A"/>
    <w:rsid w:val="00C923AA"/>
    <w:rsid w:val="00CA2D26"/>
    <w:rsid w:val="00CD4226"/>
    <w:rsid w:val="00D048C4"/>
    <w:rsid w:val="00D77C17"/>
    <w:rsid w:val="00DB09E5"/>
    <w:rsid w:val="00DC56C4"/>
    <w:rsid w:val="00DE58C4"/>
    <w:rsid w:val="00DF6BDC"/>
    <w:rsid w:val="00EB07E8"/>
    <w:rsid w:val="00ED0593"/>
    <w:rsid w:val="00F5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9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63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3065"/>
  </w:style>
  <w:style w:type="paragraph" w:styleId="a9">
    <w:name w:val="footer"/>
    <w:basedOn w:val="a"/>
    <w:link w:val="aa"/>
    <w:uiPriority w:val="99"/>
    <w:semiHidden/>
    <w:unhideWhenUsed/>
    <w:rsid w:val="00663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3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RePack by SPecialiST</cp:lastModifiedBy>
  <cp:revision>21</cp:revision>
  <cp:lastPrinted>2020-10-29T10:59:00Z</cp:lastPrinted>
  <dcterms:created xsi:type="dcterms:W3CDTF">2017-02-20T05:41:00Z</dcterms:created>
  <dcterms:modified xsi:type="dcterms:W3CDTF">2020-10-29T11:54:00Z</dcterms:modified>
</cp:coreProperties>
</file>