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7C" w:rsidRDefault="004F567C" w:rsidP="004F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 № </w:t>
      </w:r>
      <w:r w:rsidR="005F35C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A61B87" w:rsidRDefault="00E643B7" w:rsidP="00AD333A">
      <w:pPr>
        <w:pStyle w:val="a3"/>
        <w:spacing w:before="0" w:beforeAutospacing="0" w:after="0"/>
        <w:ind w:left="567" w:right="56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4F567C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контрольного мероприятия</w:t>
      </w:r>
      <w:r w:rsidR="004F567C">
        <w:rPr>
          <w:b/>
          <w:sz w:val="28"/>
          <w:szCs w:val="28"/>
        </w:rPr>
        <w:t xml:space="preserve"> </w:t>
      </w:r>
      <w:r w:rsidR="00AD333A">
        <w:rPr>
          <w:b/>
          <w:sz w:val="28"/>
          <w:szCs w:val="28"/>
        </w:rPr>
        <w:t xml:space="preserve">анализ эффективности использования средств бюджета </w:t>
      </w:r>
      <w:r w:rsidR="00667F15">
        <w:rPr>
          <w:b/>
          <w:sz w:val="28"/>
          <w:szCs w:val="28"/>
        </w:rPr>
        <w:t>муниципального образования</w:t>
      </w:r>
      <w:r w:rsidR="00AD333A">
        <w:rPr>
          <w:b/>
          <w:sz w:val="28"/>
          <w:szCs w:val="28"/>
        </w:rPr>
        <w:t xml:space="preserve"> Тбилисский район, предоставленных в виде бюджетных кредитов в 20</w:t>
      </w:r>
      <w:r>
        <w:rPr>
          <w:b/>
          <w:sz w:val="28"/>
          <w:szCs w:val="28"/>
        </w:rPr>
        <w:t>2</w:t>
      </w:r>
      <w:r w:rsidR="00AC309B">
        <w:rPr>
          <w:b/>
          <w:sz w:val="28"/>
          <w:szCs w:val="28"/>
        </w:rPr>
        <w:t>2</w:t>
      </w:r>
      <w:r w:rsidR="00AD333A">
        <w:rPr>
          <w:b/>
          <w:sz w:val="28"/>
          <w:szCs w:val="28"/>
        </w:rPr>
        <w:t xml:space="preserve"> году.</w:t>
      </w:r>
    </w:p>
    <w:p w:rsidR="009D0E97" w:rsidRDefault="009D0E97" w:rsidP="004F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567C" w:rsidRDefault="00E643B7" w:rsidP="004F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C30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09B">
        <w:rPr>
          <w:rFonts w:ascii="Times New Roman" w:eastAsia="Times New Roman" w:hAnsi="Times New Roman" w:cs="Times New Roman"/>
          <w:sz w:val="28"/>
          <w:szCs w:val="28"/>
        </w:rPr>
        <w:t>сентябр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C30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ab/>
      </w:r>
      <w:r w:rsidR="007A3861">
        <w:rPr>
          <w:rFonts w:ascii="Times New Roman" w:eastAsia="Times New Roman" w:hAnsi="Times New Roman" w:cs="Times New Roman"/>
          <w:sz w:val="28"/>
          <w:szCs w:val="28"/>
        </w:rPr>
        <w:tab/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proofErr w:type="gramStart"/>
      <w:r w:rsidR="004F567C">
        <w:rPr>
          <w:rFonts w:ascii="Times New Roman" w:eastAsia="Times New Roman" w:hAnsi="Times New Roman" w:cs="Times New Roman"/>
          <w:sz w:val="28"/>
          <w:szCs w:val="28"/>
        </w:rPr>
        <w:t>Тбилисская</w:t>
      </w:r>
      <w:proofErr w:type="gramEnd"/>
    </w:p>
    <w:p w:rsidR="009D0E97" w:rsidRDefault="009D0E97" w:rsidP="004F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9D6" w:rsidRDefault="00DD6552" w:rsidP="00024C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приказа финансового управления администрации муниципального образования Тбилисский район от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29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декабр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261A5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143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плана </w:t>
      </w:r>
      <w:r w:rsidR="004E0B37">
        <w:rPr>
          <w:rFonts w:ascii="Times New Roman" w:eastAsia="Times New Roman" w:hAnsi="Times New Roman" w:cs="Times New Roman"/>
          <w:sz w:val="28"/>
          <w:szCs w:val="28"/>
        </w:rPr>
        <w:t>контрольных мероприятий отдела финансово-бюджетного контроля финансового управления администрации муниципального образования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Тбилисский район на 20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24CD2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 xml:space="preserve">, приказа финансового управления администрации муниципального образования Тбилисский район от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фев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я 202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 xml:space="preserve"> года № 11 « О проведении контрольного мероприятия» </w:t>
      </w:r>
      <w:r w:rsidR="00024CD2">
        <w:rPr>
          <w:rFonts w:ascii="Times New Roman" w:eastAsia="Times New Roman" w:hAnsi="Times New Roman" w:cs="Times New Roman"/>
          <w:sz w:val="28"/>
          <w:szCs w:val="28"/>
        </w:rPr>
        <w:t>начальником отдела финансово</w:t>
      </w:r>
      <w:r w:rsidR="00AA5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CD2">
        <w:rPr>
          <w:rFonts w:ascii="Times New Roman" w:eastAsia="Times New Roman" w:hAnsi="Times New Roman" w:cs="Times New Roman"/>
          <w:sz w:val="28"/>
          <w:szCs w:val="28"/>
        </w:rPr>
        <w:t>- бюджетного контроля финансового управления администрации</w:t>
      </w:r>
      <w:proofErr w:type="gramEnd"/>
      <w:r w:rsidR="0002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24CD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024CD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Тбилисский район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Чирковой</w:t>
      </w:r>
      <w:r w:rsidR="007B79D6" w:rsidRPr="00A96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035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24C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9D6" w:rsidRPr="00A966C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024C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9D6" w:rsidRPr="00A96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4CD2" w:rsidRPr="00FB2CA0">
        <w:rPr>
          <w:rFonts w:ascii="Times New Roman" w:hAnsi="Times New Roman"/>
          <w:sz w:val="28"/>
          <w:szCs w:val="28"/>
        </w:rPr>
        <w:t xml:space="preserve">проведено контрольное </w:t>
      </w:r>
      <w:r w:rsidR="00024CD2" w:rsidRPr="007D42CD">
        <w:rPr>
          <w:rFonts w:ascii="Times New Roman" w:hAnsi="Times New Roman"/>
          <w:sz w:val="28"/>
          <w:szCs w:val="28"/>
        </w:rPr>
        <w:t>мероприятие в виде</w:t>
      </w:r>
      <w:r w:rsidR="00F10350" w:rsidRPr="007D42CD">
        <w:rPr>
          <w:rFonts w:ascii="Times New Roman" w:hAnsi="Times New Roman"/>
          <w:sz w:val="28"/>
          <w:szCs w:val="28"/>
        </w:rPr>
        <w:t xml:space="preserve"> камеральной</w:t>
      </w:r>
      <w:r w:rsidR="00024CD2" w:rsidRPr="007D42CD">
        <w:rPr>
          <w:rFonts w:ascii="Times New Roman" w:hAnsi="Times New Roman"/>
          <w:sz w:val="28"/>
          <w:szCs w:val="28"/>
        </w:rPr>
        <w:t xml:space="preserve"> проверки</w:t>
      </w:r>
      <w:r w:rsidR="00AA5442">
        <w:rPr>
          <w:rFonts w:ascii="Times New Roman" w:hAnsi="Times New Roman"/>
          <w:sz w:val="28"/>
          <w:szCs w:val="28"/>
        </w:rPr>
        <w:t>.</w:t>
      </w:r>
    </w:p>
    <w:p w:rsidR="00AD333A" w:rsidRPr="00AD333A" w:rsidRDefault="00AD333A" w:rsidP="00024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AD333A">
        <w:rPr>
          <w:rFonts w:ascii="Times New Roman" w:hAnsi="Times New Roman" w:cs="Times New Roman"/>
          <w:bCs/>
          <w:color w:val="000000"/>
          <w:sz w:val="28"/>
          <w:szCs w:val="26"/>
        </w:rPr>
        <w:t>Объект проверки:</w:t>
      </w:r>
      <w:r>
        <w:rPr>
          <w:rFonts w:ascii="Times New Roman" w:hAnsi="Times New Roman" w:cs="Times New Roman"/>
          <w:bCs/>
          <w:color w:val="000000"/>
          <w:sz w:val="28"/>
          <w:szCs w:val="26"/>
        </w:rPr>
        <w:t xml:space="preserve"> администрация </w:t>
      </w:r>
      <w:r w:rsidR="00342A0F">
        <w:rPr>
          <w:rFonts w:ascii="Times New Roman" w:hAnsi="Times New Roman"/>
          <w:sz w:val="28"/>
          <w:szCs w:val="28"/>
        </w:rPr>
        <w:t>Песчан</w:t>
      </w:r>
      <w:r w:rsidR="00134CC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Тбилисского района</w:t>
      </w:r>
      <w:r w:rsidR="00995F07">
        <w:rPr>
          <w:rFonts w:ascii="Times New Roman" w:hAnsi="Times New Roman"/>
          <w:sz w:val="28"/>
          <w:szCs w:val="28"/>
        </w:rPr>
        <w:t>.</w:t>
      </w:r>
    </w:p>
    <w:p w:rsidR="004F567C" w:rsidRDefault="009C6790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0CD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проверки: с </w:t>
      </w:r>
      <w:r w:rsidR="00AD33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1</w:t>
      </w:r>
      <w:r w:rsidR="00101C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7724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977245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0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4C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F567C" w:rsidRDefault="002F639C" w:rsidP="004F5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7245">
        <w:rPr>
          <w:rFonts w:ascii="Times New Roman" w:eastAsia="Times New Roman" w:hAnsi="Times New Roman" w:cs="Times New Roman"/>
          <w:sz w:val="28"/>
          <w:szCs w:val="28"/>
        </w:rPr>
        <w:t xml:space="preserve">роверяемый период: 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0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>ря 202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31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декаб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>ря 202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A0F" w:rsidRPr="00342A0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42A0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56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BB8" w:rsidRDefault="00EF23B0" w:rsidP="004F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2CA0">
        <w:rPr>
          <w:rFonts w:ascii="Times New Roman" w:hAnsi="Times New Roman"/>
          <w:sz w:val="28"/>
          <w:szCs w:val="28"/>
        </w:rPr>
        <w:t>Тема контрольного мероприятия</w:t>
      </w:r>
      <w:r>
        <w:rPr>
          <w:rFonts w:ascii="Times New Roman" w:hAnsi="Times New Roman"/>
          <w:sz w:val="28"/>
          <w:szCs w:val="28"/>
        </w:rPr>
        <w:t>: «</w:t>
      </w:r>
      <w:r w:rsidR="00AD333A" w:rsidRPr="00AD333A">
        <w:rPr>
          <w:rFonts w:ascii="Times New Roman" w:hAnsi="Times New Roman" w:cs="Times New Roman"/>
          <w:sz w:val="28"/>
          <w:szCs w:val="28"/>
        </w:rPr>
        <w:t xml:space="preserve">Анализ эффективности использования средств бюджета </w:t>
      </w:r>
      <w:r w:rsidR="00667F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D333A" w:rsidRPr="00AD333A">
        <w:rPr>
          <w:rFonts w:ascii="Times New Roman" w:hAnsi="Times New Roman" w:cs="Times New Roman"/>
          <w:sz w:val="28"/>
          <w:szCs w:val="28"/>
        </w:rPr>
        <w:t xml:space="preserve"> Тбилисский район, предоставленных в виде бюджетных кредитов</w:t>
      </w:r>
      <w:r w:rsidR="00134CC1">
        <w:rPr>
          <w:rFonts w:ascii="Times New Roman" w:hAnsi="Times New Roman" w:cs="Times New Roman"/>
          <w:sz w:val="28"/>
          <w:szCs w:val="28"/>
        </w:rPr>
        <w:t xml:space="preserve"> </w:t>
      </w:r>
      <w:r w:rsidR="00AD333A" w:rsidRPr="00AD333A">
        <w:rPr>
          <w:rFonts w:ascii="Times New Roman" w:hAnsi="Times New Roman" w:cs="Times New Roman"/>
          <w:sz w:val="28"/>
          <w:szCs w:val="28"/>
        </w:rPr>
        <w:t>в 20</w:t>
      </w:r>
      <w:r w:rsidR="00134CC1">
        <w:rPr>
          <w:rFonts w:ascii="Times New Roman" w:hAnsi="Times New Roman" w:cs="Times New Roman"/>
          <w:sz w:val="28"/>
          <w:szCs w:val="28"/>
        </w:rPr>
        <w:t>2</w:t>
      </w:r>
      <w:r w:rsidR="00342A0F">
        <w:rPr>
          <w:rFonts w:ascii="Times New Roman" w:hAnsi="Times New Roman" w:cs="Times New Roman"/>
          <w:sz w:val="28"/>
          <w:szCs w:val="28"/>
        </w:rPr>
        <w:t>2</w:t>
      </w:r>
      <w:r w:rsidR="00AD333A" w:rsidRPr="00AD333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».</w:t>
      </w:r>
      <w:r w:rsidR="00971BB8">
        <w:rPr>
          <w:rFonts w:ascii="Times New Roman" w:hAnsi="Times New Roman"/>
          <w:sz w:val="28"/>
          <w:szCs w:val="28"/>
        </w:rPr>
        <w:t xml:space="preserve"> </w:t>
      </w:r>
    </w:p>
    <w:p w:rsidR="004F567C" w:rsidRPr="00725EBB" w:rsidRDefault="00971BB8" w:rsidP="004F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EBB">
        <w:rPr>
          <w:rFonts w:ascii="Times New Roman" w:hAnsi="Times New Roman"/>
          <w:sz w:val="28"/>
          <w:szCs w:val="28"/>
        </w:rPr>
        <w:t>Документы</w:t>
      </w:r>
      <w:r w:rsidR="00D60A74" w:rsidRPr="00725EBB">
        <w:rPr>
          <w:rFonts w:ascii="Times New Roman" w:hAnsi="Times New Roman"/>
          <w:sz w:val="28"/>
          <w:szCs w:val="28"/>
        </w:rPr>
        <w:t>,</w:t>
      </w:r>
      <w:r w:rsidRPr="00725EBB">
        <w:rPr>
          <w:rFonts w:ascii="Times New Roman" w:hAnsi="Times New Roman"/>
          <w:sz w:val="28"/>
          <w:szCs w:val="28"/>
        </w:rPr>
        <w:t xml:space="preserve"> предоставленные к проверке:</w:t>
      </w:r>
      <w:r w:rsidR="00EF23B0" w:rsidRPr="00725EBB">
        <w:rPr>
          <w:rFonts w:ascii="Times New Roman" w:hAnsi="Times New Roman"/>
          <w:sz w:val="28"/>
          <w:szCs w:val="28"/>
        </w:rPr>
        <w:t xml:space="preserve"> </w:t>
      </w:r>
    </w:p>
    <w:p w:rsidR="00E53C3F" w:rsidRPr="00725EBB" w:rsidRDefault="00E53C3F" w:rsidP="004F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EBB">
        <w:rPr>
          <w:rFonts w:ascii="Times New Roman" w:hAnsi="Times New Roman"/>
          <w:sz w:val="28"/>
          <w:szCs w:val="28"/>
        </w:rPr>
        <w:t xml:space="preserve">- </w:t>
      </w:r>
      <w:r w:rsidR="00D60A74" w:rsidRPr="00725EBB">
        <w:rPr>
          <w:rFonts w:ascii="Times New Roman" w:hAnsi="Times New Roman"/>
          <w:sz w:val="28"/>
          <w:szCs w:val="28"/>
        </w:rPr>
        <w:t>п</w:t>
      </w:r>
      <w:r w:rsidRPr="00725EBB">
        <w:rPr>
          <w:rFonts w:ascii="Times New Roman" w:hAnsi="Times New Roman"/>
          <w:sz w:val="28"/>
          <w:szCs w:val="28"/>
        </w:rPr>
        <w:t>остановление</w:t>
      </w:r>
      <w:r w:rsidR="00FF6DD8" w:rsidRPr="00725EB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Тбилисский район от </w:t>
      </w:r>
      <w:r w:rsidR="00927079" w:rsidRPr="00725EBB">
        <w:rPr>
          <w:rFonts w:ascii="Times New Roman" w:hAnsi="Times New Roman"/>
          <w:sz w:val="28"/>
          <w:szCs w:val="28"/>
        </w:rPr>
        <w:t>2</w:t>
      </w:r>
      <w:r w:rsidR="006C01D3" w:rsidRPr="00725EBB">
        <w:rPr>
          <w:rFonts w:ascii="Times New Roman" w:hAnsi="Times New Roman"/>
          <w:sz w:val="28"/>
          <w:szCs w:val="28"/>
        </w:rPr>
        <w:t>8</w:t>
      </w:r>
      <w:r w:rsidR="00FF6DD8" w:rsidRPr="00725EBB">
        <w:rPr>
          <w:rFonts w:ascii="Times New Roman" w:hAnsi="Times New Roman"/>
          <w:sz w:val="28"/>
          <w:szCs w:val="28"/>
        </w:rPr>
        <w:t>.</w:t>
      </w:r>
      <w:r w:rsidR="00927079" w:rsidRPr="00725EBB">
        <w:rPr>
          <w:rFonts w:ascii="Times New Roman" w:hAnsi="Times New Roman"/>
          <w:sz w:val="28"/>
          <w:szCs w:val="28"/>
        </w:rPr>
        <w:t>10</w:t>
      </w:r>
      <w:r w:rsidR="00FF6DD8" w:rsidRPr="00725EBB">
        <w:rPr>
          <w:rFonts w:ascii="Times New Roman" w:hAnsi="Times New Roman"/>
          <w:sz w:val="28"/>
          <w:szCs w:val="28"/>
        </w:rPr>
        <w:t>.20</w:t>
      </w:r>
      <w:r w:rsidR="00927079" w:rsidRPr="00725EBB">
        <w:rPr>
          <w:rFonts w:ascii="Times New Roman" w:hAnsi="Times New Roman"/>
          <w:sz w:val="28"/>
          <w:szCs w:val="28"/>
        </w:rPr>
        <w:t>2</w:t>
      </w:r>
      <w:r w:rsidR="006C01D3" w:rsidRPr="00725EBB">
        <w:rPr>
          <w:rFonts w:ascii="Times New Roman" w:hAnsi="Times New Roman"/>
          <w:sz w:val="28"/>
          <w:szCs w:val="28"/>
        </w:rPr>
        <w:t>2</w:t>
      </w:r>
      <w:r w:rsidR="00FF6DD8" w:rsidRPr="00725EBB">
        <w:rPr>
          <w:rFonts w:ascii="Times New Roman" w:hAnsi="Times New Roman"/>
          <w:sz w:val="28"/>
          <w:szCs w:val="28"/>
        </w:rPr>
        <w:t xml:space="preserve"> года № </w:t>
      </w:r>
      <w:r w:rsidR="00927079" w:rsidRPr="00725EBB">
        <w:rPr>
          <w:rFonts w:ascii="Times New Roman" w:hAnsi="Times New Roman"/>
          <w:sz w:val="28"/>
          <w:szCs w:val="28"/>
        </w:rPr>
        <w:t>1</w:t>
      </w:r>
      <w:r w:rsidR="006C01D3" w:rsidRPr="00725EBB">
        <w:rPr>
          <w:rFonts w:ascii="Times New Roman" w:hAnsi="Times New Roman"/>
          <w:sz w:val="28"/>
          <w:szCs w:val="28"/>
        </w:rPr>
        <w:t>17</w:t>
      </w:r>
      <w:r w:rsidR="00927079" w:rsidRPr="00725EBB">
        <w:rPr>
          <w:rFonts w:ascii="Times New Roman" w:hAnsi="Times New Roman"/>
          <w:sz w:val="28"/>
          <w:szCs w:val="28"/>
        </w:rPr>
        <w:t>4</w:t>
      </w:r>
      <w:r w:rsidRPr="00725EBB">
        <w:rPr>
          <w:rFonts w:ascii="Times New Roman" w:hAnsi="Times New Roman"/>
          <w:sz w:val="28"/>
          <w:szCs w:val="28"/>
        </w:rPr>
        <w:t xml:space="preserve"> </w:t>
      </w:r>
      <w:r w:rsidR="00FF6DD8" w:rsidRPr="00725EBB">
        <w:rPr>
          <w:rFonts w:ascii="Times New Roman" w:hAnsi="Times New Roman"/>
          <w:sz w:val="28"/>
          <w:szCs w:val="28"/>
        </w:rPr>
        <w:t xml:space="preserve">«О предоставлении бюджетного кредита </w:t>
      </w:r>
      <w:r w:rsidR="00927079" w:rsidRPr="00725EBB">
        <w:rPr>
          <w:rFonts w:ascii="Times New Roman" w:hAnsi="Times New Roman"/>
          <w:sz w:val="28"/>
          <w:szCs w:val="28"/>
        </w:rPr>
        <w:t>сельским поселениям</w:t>
      </w:r>
      <w:r w:rsidR="00FF6DD8" w:rsidRPr="00725EBB">
        <w:rPr>
          <w:rFonts w:ascii="Times New Roman" w:hAnsi="Times New Roman"/>
          <w:sz w:val="28"/>
          <w:szCs w:val="28"/>
        </w:rPr>
        <w:t xml:space="preserve"> Тбилисского района»</w:t>
      </w:r>
      <w:r w:rsidRPr="00725EBB">
        <w:rPr>
          <w:rFonts w:ascii="Times New Roman" w:hAnsi="Times New Roman"/>
          <w:sz w:val="28"/>
          <w:szCs w:val="28"/>
        </w:rPr>
        <w:t>;</w:t>
      </w:r>
    </w:p>
    <w:p w:rsidR="00B33C17" w:rsidRDefault="00725EBB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25EBB">
        <w:rPr>
          <w:rFonts w:ascii="Times New Roman" w:hAnsi="Times New Roman" w:cs="Times New Roman"/>
          <w:sz w:val="28"/>
          <w:szCs w:val="28"/>
        </w:rPr>
        <w:t>-</w:t>
      </w:r>
      <w:r w:rsidR="00B33C17" w:rsidRPr="00725EBB">
        <w:rPr>
          <w:rFonts w:ascii="Times New Roman" w:hAnsi="Times New Roman" w:cs="Times New Roman"/>
          <w:sz w:val="28"/>
          <w:szCs w:val="28"/>
        </w:rPr>
        <w:t xml:space="preserve"> </w:t>
      </w:r>
      <w:r w:rsidR="00FF6DD8" w:rsidRPr="00725EBB">
        <w:rPr>
          <w:rFonts w:ascii="Times New Roman" w:hAnsi="Times New Roman" w:cs="Times New Roman"/>
          <w:sz w:val="28"/>
          <w:szCs w:val="26"/>
        </w:rPr>
        <w:t xml:space="preserve">договор от </w:t>
      </w:r>
      <w:r w:rsidR="00927079" w:rsidRPr="00725EBB">
        <w:rPr>
          <w:rFonts w:ascii="Times New Roman" w:hAnsi="Times New Roman" w:cs="Times New Roman"/>
          <w:sz w:val="28"/>
          <w:szCs w:val="26"/>
        </w:rPr>
        <w:t>2</w:t>
      </w:r>
      <w:r w:rsidR="00C6508B" w:rsidRPr="00725EBB">
        <w:rPr>
          <w:rFonts w:ascii="Times New Roman" w:hAnsi="Times New Roman" w:cs="Times New Roman"/>
          <w:sz w:val="28"/>
          <w:szCs w:val="26"/>
        </w:rPr>
        <w:t>8</w:t>
      </w:r>
      <w:r w:rsidR="00FF6DD8" w:rsidRPr="00725EBB">
        <w:rPr>
          <w:rFonts w:ascii="Times New Roman" w:hAnsi="Times New Roman" w:cs="Times New Roman"/>
          <w:sz w:val="28"/>
          <w:szCs w:val="26"/>
        </w:rPr>
        <w:t>.</w:t>
      </w:r>
      <w:r w:rsidR="00927079" w:rsidRPr="00725EBB">
        <w:rPr>
          <w:rFonts w:ascii="Times New Roman" w:hAnsi="Times New Roman" w:cs="Times New Roman"/>
          <w:sz w:val="28"/>
          <w:szCs w:val="26"/>
        </w:rPr>
        <w:t>10</w:t>
      </w:r>
      <w:r w:rsidR="00FF6DD8" w:rsidRPr="00725EBB">
        <w:rPr>
          <w:rFonts w:ascii="Times New Roman" w:hAnsi="Times New Roman" w:cs="Times New Roman"/>
          <w:sz w:val="28"/>
          <w:szCs w:val="26"/>
        </w:rPr>
        <w:t>.20</w:t>
      </w:r>
      <w:r w:rsidR="00927079" w:rsidRPr="00725EBB">
        <w:rPr>
          <w:rFonts w:ascii="Times New Roman" w:hAnsi="Times New Roman" w:cs="Times New Roman"/>
          <w:sz w:val="28"/>
          <w:szCs w:val="26"/>
        </w:rPr>
        <w:t>2</w:t>
      </w:r>
      <w:r w:rsidR="00C6508B" w:rsidRPr="00725EBB">
        <w:rPr>
          <w:rFonts w:ascii="Times New Roman" w:hAnsi="Times New Roman" w:cs="Times New Roman"/>
          <w:sz w:val="28"/>
          <w:szCs w:val="26"/>
        </w:rPr>
        <w:t>2</w:t>
      </w:r>
      <w:r w:rsidR="00FF6DD8" w:rsidRPr="00725EBB">
        <w:rPr>
          <w:rFonts w:ascii="Times New Roman" w:hAnsi="Times New Roman" w:cs="Times New Roman"/>
          <w:sz w:val="28"/>
          <w:szCs w:val="26"/>
        </w:rPr>
        <w:t xml:space="preserve"> года № 1 «О предоставлении </w:t>
      </w:r>
      <w:r w:rsidR="00C6508B">
        <w:rPr>
          <w:rFonts w:ascii="Times New Roman" w:hAnsi="Times New Roman" w:cs="Times New Roman"/>
          <w:color w:val="000000"/>
          <w:sz w:val="28"/>
          <w:szCs w:val="26"/>
        </w:rPr>
        <w:t>Песчан</w:t>
      </w:r>
      <w:r w:rsidR="00927079">
        <w:rPr>
          <w:rFonts w:ascii="Times New Roman" w:hAnsi="Times New Roman" w:cs="Times New Roman"/>
          <w:color w:val="000000"/>
          <w:sz w:val="28"/>
          <w:szCs w:val="26"/>
        </w:rPr>
        <w:t>ому</w:t>
      </w:r>
      <w:r w:rsidR="00FF6DD8">
        <w:rPr>
          <w:rFonts w:ascii="Times New Roman" w:hAnsi="Times New Roman" w:cs="Times New Roman"/>
          <w:color w:val="000000"/>
          <w:sz w:val="28"/>
          <w:szCs w:val="26"/>
        </w:rPr>
        <w:t xml:space="preserve"> сельскому поселению Тбилисского района из бюджета муниципального образования Тбилисский район бюджетного кредита»</w:t>
      </w:r>
      <w:r w:rsidR="00B33C17" w:rsidRPr="00FF6DD8">
        <w:rPr>
          <w:rFonts w:ascii="Times New Roman" w:hAnsi="Times New Roman" w:cs="Times New Roman"/>
          <w:color w:val="000000"/>
          <w:sz w:val="28"/>
          <w:szCs w:val="26"/>
        </w:rPr>
        <w:t>;</w:t>
      </w:r>
    </w:p>
    <w:p w:rsidR="00725EBB" w:rsidRDefault="00725EBB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-</w:t>
      </w:r>
      <w:r w:rsidRPr="00725EBB">
        <w:rPr>
          <w:rFonts w:ascii="Times New Roman" w:hAnsi="Times New Roman" w:cs="Times New Roman"/>
          <w:sz w:val="27"/>
          <w:szCs w:val="27"/>
        </w:rPr>
        <w:t xml:space="preserve"> 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 xml:space="preserve">дополнительное соглашение от </w:t>
      </w:r>
      <w:r>
        <w:rPr>
          <w:rFonts w:ascii="Times New Roman" w:hAnsi="Times New Roman" w:cs="Times New Roman"/>
          <w:color w:val="000000"/>
          <w:sz w:val="28"/>
          <w:szCs w:val="26"/>
        </w:rPr>
        <w:t>28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>.</w:t>
      </w:r>
      <w:r>
        <w:rPr>
          <w:rFonts w:ascii="Times New Roman" w:hAnsi="Times New Roman" w:cs="Times New Roman"/>
          <w:color w:val="000000"/>
          <w:sz w:val="28"/>
          <w:szCs w:val="26"/>
        </w:rPr>
        <w:t>12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>.20</w:t>
      </w:r>
      <w:r>
        <w:rPr>
          <w:rFonts w:ascii="Times New Roman" w:hAnsi="Times New Roman" w:cs="Times New Roman"/>
          <w:color w:val="000000"/>
          <w:sz w:val="28"/>
          <w:szCs w:val="26"/>
        </w:rPr>
        <w:t>22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 xml:space="preserve"> года № 1 к договору от 2</w:t>
      </w:r>
      <w:r>
        <w:rPr>
          <w:rFonts w:ascii="Times New Roman" w:hAnsi="Times New Roman" w:cs="Times New Roman"/>
          <w:color w:val="000000"/>
          <w:sz w:val="28"/>
          <w:szCs w:val="26"/>
        </w:rPr>
        <w:t>8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>.</w:t>
      </w:r>
      <w:r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>0.20</w:t>
      </w:r>
      <w:r>
        <w:rPr>
          <w:rFonts w:ascii="Times New Roman" w:hAnsi="Times New Roman" w:cs="Times New Roman"/>
          <w:color w:val="000000"/>
          <w:sz w:val="28"/>
          <w:szCs w:val="26"/>
        </w:rPr>
        <w:t>22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 xml:space="preserve"> года № 1 «О предоставлении </w:t>
      </w:r>
      <w:r>
        <w:rPr>
          <w:rFonts w:ascii="Times New Roman" w:hAnsi="Times New Roman" w:cs="Times New Roman"/>
          <w:color w:val="000000"/>
          <w:sz w:val="28"/>
          <w:szCs w:val="26"/>
        </w:rPr>
        <w:t>Песча</w:t>
      </w:r>
      <w:r w:rsidRPr="00725EBB">
        <w:rPr>
          <w:rFonts w:ascii="Times New Roman" w:hAnsi="Times New Roman" w:cs="Times New Roman"/>
          <w:color w:val="000000"/>
          <w:sz w:val="28"/>
          <w:szCs w:val="26"/>
        </w:rPr>
        <w:t>ному сельскому поселению Тбилисского района из бюджета муниципального образования Тбилисский район бюджетного кредита»</w:t>
      </w:r>
      <w:r>
        <w:rPr>
          <w:rFonts w:ascii="Times New Roman" w:hAnsi="Times New Roman" w:cs="Times New Roman"/>
          <w:color w:val="000000"/>
          <w:sz w:val="28"/>
          <w:szCs w:val="26"/>
        </w:rPr>
        <w:t>;</w:t>
      </w:r>
    </w:p>
    <w:p w:rsidR="00725EBB" w:rsidRPr="00FF6DD8" w:rsidRDefault="00725EBB" w:rsidP="004F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- </w:t>
      </w:r>
      <w:r w:rsidRPr="00725EBB">
        <w:rPr>
          <w:rFonts w:ascii="Times New Roman" w:hAnsi="Times New Roman" w:cs="Times New Roman"/>
          <w:sz w:val="28"/>
          <w:szCs w:val="28"/>
        </w:rPr>
        <w:t>дополнительное соглашение от 30.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25EB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25EB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5EBB">
        <w:rPr>
          <w:rFonts w:ascii="Times New Roman" w:hAnsi="Times New Roman" w:cs="Times New Roman"/>
          <w:sz w:val="28"/>
          <w:szCs w:val="28"/>
        </w:rPr>
        <w:t xml:space="preserve"> к договору от 28.10.2022 года № 1 «О предоставлении Песчаному сельскому поселению Тбилисского района из бюджета муниципального образования Тбилисский район бюджетного кредита»;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p w:rsidR="00E53C3F" w:rsidRDefault="00E53C3F" w:rsidP="004F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6DD8">
        <w:rPr>
          <w:rFonts w:ascii="Times New Roman" w:hAnsi="Times New Roman"/>
          <w:sz w:val="28"/>
          <w:szCs w:val="28"/>
        </w:rPr>
        <w:t xml:space="preserve">- </w:t>
      </w:r>
      <w:r w:rsidR="00804FB9">
        <w:rPr>
          <w:rFonts w:ascii="Times New Roman" w:hAnsi="Times New Roman"/>
          <w:sz w:val="28"/>
          <w:szCs w:val="28"/>
        </w:rPr>
        <w:t>платежные поручени</w:t>
      </w:r>
      <w:r w:rsidR="00AB5CA7">
        <w:rPr>
          <w:rFonts w:ascii="Times New Roman" w:hAnsi="Times New Roman"/>
          <w:sz w:val="28"/>
          <w:szCs w:val="28"/>
        </w:rPr>
        <w:t>я</w:t>
      </w:r>
      <w:r w:rsidRPr="00FF6DD8">
        <w:rPr>
          <w:rFonts w:ascii="Times New Roman" w:hAnsi="Times New Roman"/>
          <w:sz w:val="28"/>
          <w:szCs w:val="28"/>
        </w:rPr>
        <w:t>;</w:t>
      </w:r>
    </w:p>
    <w:p w:rsidR="00E53C3F" w:rsidRDefault="00927079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муниципальный контракт </w:t>
      </w:r>
      <w:r w:rsidR="00725EBB">
        <w:rPr>
          <w:rFonts w:ascii="Times New Roman" w:hAnsi="Times New Roman"/>
          <w:sz w:val="28"/>
          <w:szCs w:val="28"/>
        </w:rPr>
        <w:t>возмездного оказания услуг</w:t>
      </w:r>
      <w:r w:rsidR="00725EBB" w:rsidRPr="00725EBB">
        <w:rPr>
          <w:rFonts w:ascii="Times New Roman" w:hAnsi="Times New Roman"/>
          <w:sz w:val="28"/>
          <w:szCs w:val="28"/>
        </w:rPr>
        <w:t xml:space="preserve"> </w:t>
      </w:r>
      <w:r w:rsidR="00725EBB">
        <w:rPr>
          <w:rFonts w:ascii="Times New Roman" w:hAnsi="Times New Roman"/>
          <w:sz w:val="28"/>
          <w:szCs w:val="28"/>
        </w:rPr>
        <w:t>от 18.11.2022 г.</w:t>
      </w:r>
      <w:r w:rsidR="00725EBB">
        <w:rPr>
          <w:rFonts w:ascii="Times New Roman" w:hAnsi="Times New Roman"/>
          <w:sz w:val="28"/>
          <w:szCs w:val="28"/>
        </w:rPr>
        <w:br/>
        <w:t>№ 60</w:t>
      </w:r>
      <w:r w:rsidR="00E53C3F" w:rsidRPr="00FF6DD8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D60A74" w:rsidRDefault="00D60A74" w:rsidP="004F56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8805C7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>Оценка эффективности использования средств бюджета</w:t>
      </w:r>
      <w:r w:rsidRPr="00940330">
        <w:rPr>
          <w:rFonts w:ascii="Times New Roman" w:hAnsi="Times New Roman" w:cs="Times New Roman"/>
          <w:color w:val="000000"/>
          <w:sz w:val="28"/>
          <w:szCs w:val="26"/>
        </w:rPr>
        <w:br/>
      </w: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муниципального образования Тбилисский район, </w:t>
      </w:r>
    </w:p>
    <w:p w:rsidR="00940330" w:rsidRDefault="00940330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>выделенных в форме</w:t>
      </w:r>
      <w:r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бюджетных кредитов </w:t>
      </w:r>
      <w:r w:rsidR="00725EBB">
        <w:rPr>
          <w:rFonts w:ascii="Times New Roman" w:hAnsi="Times New Roman" w:cs="Times New Roman"/>
          <w:b/>
          <w:bCs/>
          <w:color w:val="000000"/>
          <w:sz w:val="28"/>
          <w:szCs w:val="26"/>
        </w:rPr>
        <w:t>Песчан</w:t>
      </w:r>
      <w:r w:rsidR="00D54B40">
        <w:rPr>
          <w:rFonts w:ascii="Times New Roman" w:hAnsi="Times New Roman" w:cs="Times New Roman"/>
          <w:b/>
          <w:bCs/>
          <w:color w:val="000000"/>
          <w:sz w:val="28"/>
          <w:szCs w:val="26"/>
        </w:rPr>
        <w:t>ому</w:t>
      </w: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 сельскому поселению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>в 20</w:t>
      </w:r>
      <w:r w:rsidR="00D54B40">
        <w:rPr>
          <w:rFonts w:ascii="Times New Roman" w:hAnsi="Times New Roman" w:cs="Times New Roman"/>
          <w:b/>
          <w:bCs/>
          <w:color w:val="000000"/>
          <w:sz w:val="28"/>
          <w:szCs w:val="26"/>
        </w:rPr>
        <w:t>2</w:t>
      </w:r>
      <w:r w:rsidR="00725EBB">
        <w:rPr>
          <w:rFonts w:ascii="Times New Roman" w:hAnsi="Times New Roman" w:cs="Times New Roman"/>
          <w:b/>
          <w:bCs/>
          <w:color w:val="000000"/>
          <w:sz w:val="28"/>
          <w:szCs w:val="26"/>
        </w:rPr>
        <w:t>2</w:t>
      </w:r>
      <w:r w:rsidRPr="00940330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 году</w:t>
      </w:r>
    </w:p>
    <w:p w:rsidR="008805C7" w:rsidRPr="00940330" w:rsidRDefault="008805C7" w:rsidP="009543B9">
      <w:pPr>
        <w:pStyle w:val="ad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:rsidR="00500C67" w:rsidRPr="00D1728D" w:rsidRDefault="00500C67" w:rsidP="009C6E7A">
      <w:pPr>
        <w:pStyle w:val="11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500C67">
        <w:rPr>
          <w:rFonts w:ascii="Times New Roman" w:hAnsi="Times New Roman" w:cs="Times New Roman"/>
          <w:color w:val="000000"/>
          <w:sz w:val="28"/>
          <w:szCs w:val="26"/>
        </w:rPr>
        <w:t xml:space="preserve">Решением Совета </w:t>
      </w:r>
      <w:r w:rsidR="00444E71">
        <w:rPr>
          <w:rFonts w:ascii="Times New Roman" w:hAnsi="Times New Roman" w:cs="Times New Roman"/>
          <w:color w:val="000000"/>
          <w:sz w:val="28"/>
          <w:szCs w:val="26"/>
        </w:rPr>
        <w:t>Песчан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ого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 xml:space="preserve">сельского поселения от </w:t>
      </w:r>
      <w:r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9C6E7A">
        <w:rPr>
          <w:rFonts w:ascii="Times New Roman" w:hAnsi="Times New Roman" w:cs="Times New Roman"/>
          <w:color w:val="000000"/>
          <w:sz w:val="28"/>
          <w:szCs w:val="26"/>
        </w:rPr>
        <w:t>9</w:t>
      </w:r>
      <w:r w:rsidR="00D1728D">
        <w:rPr>
          <w:rFonts w:ascii="Times New Roman" w:hAnsi="Times New Roman" w:cs="Times New Roman"/>
          <w:color w:val="000000"/>
          <w:sz w:val="28"/>
          <w:szCs w:val="26"/>
        </w:rPr>
        <w:t xml:space="preserve"> сентября 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>20</w:t>
      </w:r>
      <w:r w:rsidR="00D1728D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9C6E7A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 xml:space="preserve"> года № </w:t>
      </w:r>
      <w:r w:rsidR="009C6E7A">
        <w:rPr>
          <w:rFonts w:ascii="Times New Roman" w:hAnsi="Times New Roman" w:cs="Times New Roman"/>
          <w:color w:val="000000"/>
          <w:sz w:val="28"/>
          <w:szCs w:val="26"/>
        </w:rPr>
        <w:t>156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 xml:space="preserve"> «</w:t>
      </w:r>
      <w:r w:rsidR="009C6E7A" w:rsidRPr="009C6E7A">
        <w:rPr>
          <w:rFonts w:ascii="Times New Roman" w:hAnsi="Times New Roman" w:cs="Times New Roman"/>
          <w:sz w:val="28"/>
          <w:szCs w:val="32"/>
        </w:rPr>
        <w:t>О внесении изменений в решение Совета Песчаного сельского</w:t>
      </w:r>
      <w:r w:rsidR="009C6E7A">
        <w:rPr>
          <w:rFonts w:ascii="Times New Roman" w:hAnsi="Times New Roman" w:cs="Times New Roman"/>
          <w:sz w:val="28"/>
          <w:szCs w:val="32"/>
        </w:rPr>
        <w:t xml:space="preserve"> </w:t>
      </w:r>
      <w:r w:rsidR="009C6E7A" w:rsidRPr="009C6E7A">
        <w:rPr>
          <w:rFonts w:ascii="Times New Roman" w:hAnsi="Times New Roman" w:cs="Times New Roman"/>
          <w:sz w:val="28"/>
          <w:szCs w:val="32"/>
        </w:rPr>
        <w:t>поселения Тбилисского района от 24 декабря 2021 года № 106 «О бюджете Песчаного сельского поселения Тбилисского района на 2022 год</w:t>
      </w:r>
      <w:r w:rsidR="00D1728D" w:rsidRPr="009C6E7A">
        <w:rPr>
          <w:rFonts w:ascii="Times New Roman" w:hAnsi="Times New Roman" w:cs="Times New Roman"/>
          <w:sz w:val="28"/>
          <w:szCs w:val="32"/>
        </w:rPr>
        <w:t>»</w:t>
      </w:r>
      <w:r w:rsidRPr="009C6E7A">
        <w:rPr>
          <w:rFonts w:ascii="Times New Roman" w:hAnsi="Times New Roman" w:cs="Times New Roman"/>
          <w:color w:val="000000"/>
          <w:sz w:val="28"/>
          <w:szCs w:val="26"/>
        </w:rPr>
        <w:t xml:space="preserve"> был утвержден дефицит в размере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D1728D" w:rsidRPr="009C6E7A">
        <w:rPr>
          <w:rFonts w:ascii="Times New Roman" w:hAnsi="Times New Roman" w:cs="Times New Roman"/>
          <w:sz w:val="28"/>
          <w:szCs w:val="24"/>
        </w:rPr>
        <w:t>2</w:t>
      </w:r>
      <w:r w:rsidR="002D4761">
        <w:rPr>
          <w:rFonts w:ascii="Times New Roman" w:hAnsi="Times New Roman" w:cs="Times New Roman"/>
          <w:sz w:val="28"/>
          <w:szCs w:val="24"/>
        </w:rPr>
        <w:t>15</w:t>
      </w:r>
      <w:r w:rsidR="00D1728D" w:rsidRPr="009C6E7A">
        <w:rPr>
          <w:rFonts w:ascii="Times New Roman" w:hAnsi="Times New Roman" w:cs="Times New Roman"/>
          <w:sz w:val="28"/>
          <w:szCs w:val="24"/>
        </w:rPr>
        <w:t>,2</w:t>
      </w:r>
      <w:r w:rsidR="002D4761">
        <w:rPr>
          <w:rFonts w:ascii="Times New Roman" w:hAnsi="Times New Roman" w:cs="Times New Roman"/>
          <w:sz w:val="28"/>
          <w:szCs w:val="24"/>
        </w:rPr>
        <w:t>47</w:t>
      </w:r>
      <w:r w:rsidR="00D1728D" w:rsidRPr="009C6E7A">
        <w:rPr>
          <w:rFonts w:ascii="Times New Roman" w:hAnsi="Times New Roman" w:cs="Times New Roman"/>
          <w:sz w:val="28"/>
          <w:szCs w:val="24"/>
        </w:rPr>
        <w:t xml:space="preserve"> </w:t>
      </w:r>
      <w:r w:rsidRPr="009C6E7A">
        <w:rPr>
          <w:rFonts w:ascii="Times New Roman" w:hAnsi="Times New Roman" w:cs="Times New Roman"/>
          <w:color w:val="000000"/>
          <w:sz w:val="28"/>
          <w:szCs w:val="26"/>
        </w:rPr>
        <w:t>тыс. рублей и для пок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>рытия</w:t>
      </w:r>
      <w:r w:rsidR="00FE0187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500C67">
        <w:rPr>
          <w:rFonts w:ascii="Times New Roman" w:hAnsi="Times New Roman" w:cs="Times New Roman"/>
          <w:color w:val="000000"/>
          <w:sz w:val="28"/>
          <w:szCs w:val="26"/>
        </w:rPr>
        <w:t>дефицита бюджета было запланировано получение бюджетного кредита.</w:t>
      </w:r>
      <w:proofErr w:type="gramEnd"/>
    </w:p>
    <w:p w:rsidR="009449D2" w:rsidRDefault="00D1554D" w:rsidP="00500C6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6"/>
        </w:rPr>
        <w:t>В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 xml:space="preserve"> соответствии с Порядком предоставления в 20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22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 xml:space="preserve"> году из бюджета муниципального образования Тбилисский район бюджетам сельских поселений Тбилисского района бюджетных кредитов, утвержденным постановлением администрации 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муниципального образования Тбилисский район от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02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марта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20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года № 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80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«О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п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>орядк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е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предоставления, использования и возврата бюджетных кредитов, предоставляемых из бюджета муниципального образования Тбилисский район бюджетам сельских поселений Тбилисск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ого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 район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 xml:space="preserve">а, и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 xml:space="preserve">правилах 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проведения реструктуризации муниципального долга</w:t>
      </w:r>
      <w:proofErr w:type="gramEnd"/>
      <w:r w:rsidR="00D54B40">
        <w:rPr>
          <w:rFonts w:ascii="Times New Roman" w:hAnsi="Times New Roman" w:cs="Times New Roman"/>
          <w:color w:val="000000"/>
          <w:sz w:val="28"/>
          <w:szCs w:val="26"/>
        </w:rPr>
        <w:t xml:space="preserve"> по ним в 202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 xml:space="preserve"> году</w:t>
      </w:r>
      <w:r w:rsidR="00500C67">
        <w:rPr>
          <w:rFonts w:ascii="Times New Roman" w:hAnsi="Times New Roman" w:cs="Times New Roman"/>
          <w:color w:val="000000"/>
          <w:sz w:val="28"/>
          <w:szCs w:val="26"/>
        </w:rPr>
        <w:t>» а</w:t>
      </w:r>
      <w:r w:rsidR="001F7F36">
        <w:rPr>
          <w:rFonts w:ascii="Times New Roman" w:hAnsi="Times New Roman" w:cs="Times New Roman"/>
          <w:color w:val="000000"/>
          <w:sz w:val="28"/>
          <w:szCs w:val="26"/>
        </w:rPr>
        <w:t xml:space="preserve">дминистрацией муниципального 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образования 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>Тбилисский район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 принято постановление от 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8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октября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 20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 xml:space="preserve"> года 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№ 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1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17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4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 xml:space="preserve"> «О предоставлении бюджетного кредита 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>сельск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им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 xml:space="preserve"> поселени</w:t>
      </w:r>
      <w:r w:rsidR="00D54B40">
        <w:rPr>
          <w:rFonts w:ascii="Times New Roman" w:hAnsi="Times New Roman" w:cs="Times New Roman"/>
          <w:color w:val="000000"/>
          <w:sz w:val="28"/>
          <w:szCs w:val="26"/>
        </w:rPr>
        <w:t>ям</w:t>
      </w:r>
      <w:r w:rsidR="00940330">
        <w:rPr>
          <w:rFonts w:ascii="Times New Roman" w:hAnsi="Times New Roman" w:cs="Times New Roman"/>
          <w:color w:val="000000"/>
          <w:sz w:val="28"/>
          <w:szCs w:val="26"/>
        </w:rPr>
        <w:t xml:space="preserve"> Тбилисского района</w:t>
      </w:r>
      <w:r w:rsidR="00940330" w:rsidRPr="00940330">
        <w:rPr>
          <w:rFonts w:ascii="Times New Roman" w:hAnsi="Times New Roman" w:cs="Times New Roman"/>
          <w:color w:val="000000"/>
          <w:sz w:val="28"/>
          <w:szCs w:val="26"/>
        </w:rPr>
        <w:t>».</w:t>
      </w:r>
    </w:p>
    <w:p w:rsidR="001F7F36" w:rsidRDefault="001F7F36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1F7F36">
        <w:rPr>
          <w:rFonts w:ascii="Times New Roman" w:hAnsi="Times New Roman" w:cs="Times New Roman"/>
          <w:color w:val="000000"/>
          <w:sz w:val="28"/>
          <w:szCs w:val="26"/>
        </w:rPr>
        <w:t>В целях частичного покрытия дефицита бюджета поселения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администрацией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6"/>
        </w:rPr>
        <w:t>Тбилисский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 район был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предоставлен бюджетный кредит в сумме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35</w:t>
      </w:r>
      <w:r>
        <w:rPr>
          <w:rFonts w:ascii="Times New Roman" w:hAnsi="Times New Roman" w:cs="Times New Roman"/>
          <w:color w:val="000000"/>
          <w:sz w:val="28"/>
          <w:szCs w:val="26"/>
        </w:rPr>
        <w:t>0,00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 тыс.</w:t>
      </w:r>
      <w:r w:rsid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>рублей со сроком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>п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огашения до 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1 </w:t>
      </w:r>
      <w:r w:rsidR="00EF2931">
        <w:rPr>
          <w:rFonts w:ascii="Times New Roman" w:hAnsi="Times New Roman" w:cs="Times New Roman"/>
          <w:color w:val="000000"/>
          <w:sz w:val="28"/>
          <w:szCs w:val="26"/>
        </w:rPr>
        <w:t>октября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20</w:t>
      </w:r>
      <w:r w:rsidR="00EF293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3</w:t>
      </w:r>
      <w:r w:rsidRPr="001F7F36">
        <w:rPr>
          <w:rFonts w:ascii="Times New Roman" w:hAnsi="Times New Roman" w:cs="Times New Roman"/>
          <w:color w:val="000000"/>
          <w:sz w:val="28"/>
          <w:szCs w:val="26"/>
        </w:rPr>
        <w:t xml:space="preserve"> года.</w:t>
      </w:r>
    </w:p>
    <w:p w:rsidR="00730F8C" w:rsidRDefault="001F7F36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1F7F36">
        <w:rPr>
          <w:rFonts w:ascii="Times New Roman" w:hAnsi="Times New Roman" w:cs="Times New Roman"/>
          <w:color w:val="000000"/>
          <w:sz w:val="28"/>
          <w:szCs w:val="26"/>
        </w:rPr>
        <w:t>Получение бюджетного кредита было необходимо для</w:t>
      </w:r>
      <w:r w:rsid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>частичн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ой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 оплат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ы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 по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 xml:space="preserve">муниципальному 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контракту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возмездного оказания услуг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 от 1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8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ноя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>бря 202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2D4761" w:rsidRPr="002D4761">
        <w:rPr>
          <w:rFonts w:ascii="Times New Roman" w:hAnsi="Times New Roman" w:cs="Times New Roman"/>
          <w:color w:val="000000"/>
          <w:sz w:val="28"/>
          <w:szCs w:val="26"/>
        </w:rPr>
        <w:t xml:space="preserve"> года № </w:t>
      </w:r>
      <w:r w:rsidR="002D4761">
        <w:rPr>
          <w:rFonts w:ascii="Times New Roman" w:hAnsi="Times New Roman" w:cs="Times New Roman"/>
          <w:color w:val="000000"/>
          <w:sz w:val="28"/>
          <w:szCs w:val="26"/>
        </w:rPr>
        <w:t>60</w:t>
      </w:r>
      <w:r w:rsid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за оказание услуг по рытью траншей для прокладки водопровода в х. Веревкин</w:t>
      </w:r>
      <w:r w:rsidR="00730F8C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BA7A5F" w:rsidRDefault="00730F8C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Между администрацией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6"/>
        </w:rPr>
        <w:t>Тбилисский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район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и администрацией 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Песчано</w:t>
      </w:r>
      <w:r w:rsidR="0087438E">
        <w:rPr>
          <w:rFonts w:ascii="Times New Roman" w:hAnsi="Times New Roman" w:cs="Times New Roman"/>
          <w:color w:val="000000"/>
          <w:sz w:val="28"/>
          <w:szCs w:val="26"/>
        </w:rPr>
        <w:t>го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6"/>
        </w:rPr>
        <w:t>Тбилисского района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был заключен договор от </w:t>
      </w:r>
      <w:r w:rsidR="0087438E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8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7438E">
        <w:rPr>
          <w:rFonts w:ascii="Times New Roman" w:hAnsi="Times New Roman" w:cs="Times New Roman"/>
          <w:color w:val="000000"/>
          <w:sz w:val="28"/>
          <w:szCs w:val="26"/>
        </w:rPr>
        <w:t>октября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20</w:t>
      </w:r>
      <w:r w:rsidR="0087438E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года №</w:t>
      </w:r>
      <w:r w:rsidR="00BA7A5F">
        <w:rPr>
          <w:rFonts w:ascii="Times New Roman" w:hAnsi="Times New Roman" w:cs="Times New Roman"/>
          <w:color w:val="000000"/>
          <w:sz w:val="28"/>
          <w:szCs w:val="26"/>
        </w:rPr>
        <w:t xml:space="preserve"> 1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87438E" w:rsidRPr="0087438E">
        <w:rPr>
          <w:rFonts w:ascii="Times New Roman" w:hAnsi="Times New Roman" w:cs="Times New Roman"/>
          <w:color w:val="000000"/>
          <w:sz w:val="28"/>
          <w:szCs w:val="26"/>
        </w:rPr>
        <w:t>«</w:t>
      </w:r>
      <w:r w:rsidR="00704F18" w:rsidRPr="00704F18">
        <w:rPr>
          <w:rFonts w:ascii="Times New Roman" w:hAnsi="Times New Roman" w:cs="Times New Roman"/>
          <w:color w:val="000000"/>
          <w:sz w:val="28"/>
          <w:szCs w:val="26"/>
        </w:rPr>
        <w:t>О предоставлении Песчаному сельскому поселению Тбилисского района из бюджета муниципального образования Тбилисский район бюджетного кредита</w:t>
      </w:r>
      <w:r w:rsidR="0087438E" w:rsidRPr="0087438E">
        <w:rPr>
          <w:rFonts w:ascii="Times New Roman" w:hAnsi="Times New Roman" w:cs="Times New Roman"/>
          <w:color w:val="000000"/>
          <w:sz w:val="28"/>
          <w:szCs w:val="26"/>
        </w:rPr>
        <w:t>»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>.</w:t>
      </w:r>
      <w:r w:rsidR="00BA7A5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p w:rsidR="00BA7A5F" w:rsidRDefault="00730F8C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30F8C">
        <w:rPr>
          <w:rFonts w:ascii="Times New Roman" w:hAnsi="Times New Roman" w:cs="Times New Roman"/>
          <w:color w:val="000000"/>
          <w:sz w:val="28"/>
          <w:szCs w:val="26"/>
        </w:rPr>
        <w:t>Согласно пункта 1.2 договора бюджетный кредит был предоставлен на</w:t>
      </w:r>
      <w:r w:rsidR="00BA7A5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>частичное покрытие дефицита бюджета поселения, с направлением указанных</w:t>
      </w:r>
      <w:r w:rsidR="00BA7A5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>сре</w:t>
      </w:r>
      <w:proofErr w:type="gramStart"/>
      <w:r w:rsidRPr="00730F8C">
        <w:rPr>
          <w:rFonts w:ascii="Times New Roman" w:hAnsi="Times New Roman" w:cs="Times New Roman"/>
          <w:color w:val="000000"/>
          <w:sz w:val="28"/>
          <w:szCs w:val="26"/>
        </w:rPr>
        <w:t>дств дл</w:t>
      </w:r>
      <w:proofErr w:type="gramEnd"/>
      <w:r w:rsidRPr="00730F8C">
        <w:rPr>
          <w:rFonts w:ascii="Times New Roman" w:hAnsi="Times New Roman" w:cs="Times New Roman"/>
          <w:color w:val="000000"/>
          <w:sz w:val="28"/>
          <w:szCs w:val="26"/>
        </w:rPr>
        <w:t>я финансирования расходов, предусмотренных в бюджете поселения.</w:t>
      </w:r>
    </w:p>
    <w:p w:rsidR="00BA7A5F" w:rsidRDefault="00730F8C" w:rsidP="001F7F3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730F8C">
        <w:rPr>
          <w:rFonts w:ascii="Times New Roman" w:hAnsi="Times New Roman" w:cs="Times New Roman"/>
          <w:color w:val="000000"/>
          <w:sz w:val="28"/>
          <w:szCs w:val="26"/>
        </w:rPr>
        <w:lastRenderedPageBreak/>
        <w:t xml:space="preserve">Согласно пункта </w:t>
      </w:r>
      <w:r w:rsidR="00FD0281">
        <w:rPr>
          <w:rFonts w:ascii="Times New Roman" w:hAnsi="Times New Roman" w:cs="Times New Roman"/>
          <w:color w:val="000000"/>
          <w:sz w:val="28"/>
          <w:szCs w:val="26"/>
        </w:rPr>
        <w:t>2.1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договора за пользование бюджетным кредитом</w:t>
      </w:r>
      <w:r w:rsidR="00BA7A5F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администрация поселения должна уплачивать проценты в размере </w:t>
      </w:r>
      <w:r w:rsidR="004228B1">
        <w:rPr>
          <w:rFonts w:ascii="Times New Roman" w:hAnsi="Times New Roman" w:cs="Times New Roman"/>
          <w:color w:val="000000"/>
          <w:sz w:val="28"/>
          <w:szCs w:val="26"/>
        </w:rPr>
        <w:t>0,1</w:t>
      </w:r>
      <w:r w:rsidR="00D1728D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730F8C">
        <w:rPr>
          <w:rFonts w:ascii="Times New Roman" w:hAnsi="Times New Roman" w:cs="Times New Roman"/>
          <w:color w:val="000000"/>
          <w:sz w:val="28"/>
          <w:szCs w:val="26"/>
        </w:rPr>
        <w:t>%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proofErr w:type="gramStart"/>
      <w:r w:rsidR="00BA7A5F">
        <w:rPr>
          <w:rFonts w:ascii="Times New Roman" w:hAnsi="Times New Roman" w:cs="Times New Roman"/>
          <w:color w:val="000000"/>
          <w:sz w:val="28"/>
          <w:szCs w:val="26"/>
        </w:rPr>
        <w:t>годовых</w:t>
      </w:r>
      <w:proofErr w:type="gramEnd"/>
      <w:r w:rsidR="00BA7A5F">
        <w:rPr>
          <w:rFonts w:ascii="Times New Roman" w:hAnsi="Times New Roman" w:cs="Times New Roman"/>
          <w:color w:val="000000"/>
          <w:sz w:val="28"/>
          <w:szCs w:val="26"/>
        </w:rPr>
        <w:t>.</w:t>
      </w:r>
    </w:p>
    <w:p w:rsidR="00704F18" w:rsidRDefault="00BA7A5F" w:rsidP="00704F18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BA7A5F">
        <w:rPr>
          <w:rFonts w:ascii="Times New Roman" w:hAnsi="Times New Roman" w:cs="Times New Roman"/>
          <w:color w:val="000000"/>
          <w:sz w:val="28"/>
          <w:szCs w:val="26"/>
        </w:rPr>
        <w:t>Бюджетный кредит, полученный по договору</w:t>
      </w:r>
      <w:r w:rsidR="00730F8C" w:rsidRPr="00BA7A5F">
        <w:rPr>
          <w:rFonts w:ascii="Times New Roman" w:hAnsi="Times New Roman" w:cs="Times New Roman"/>
          <w:color w:val="000000"/>
          <w:sz w:val="32"/>
          <w:szCs w:val="26"/>
        </w:rPr>
        <w:t xml:space="preserve"> </w:t>
      </w:r>
      <w:r w:rsidR="00FD0281"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от </w:t>
      </w:r>
      <w:r w:rsidR="00FD028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8</w:t>
      </w:r>
      <w:r w:rsidR="00FD0281"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FD0281">
        <w:rPr>
          <w:rFonts w:ascii="Times New Roman" w:hAnsi="Times New Roman" w:cs="Times New Roman"/>
          <w:color w:val="000000"/>
          <w:sz w:val="28"/>
          <w:szCs w:val="26"/>
        </w:rPr>
        <w:t>октября</w:t>
      </w:r>
      <w:r w:rsidR="00FD0281"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20</w:t>
      </w:r>
      <w:r w:rsidR="00FD0281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2</w:t>
      </w:r>
      <w:r w:rsidR="00FD0281" w:rsidRPr="00730F8C">
        <w:rPr>
          <w:rFonts w:ascii="Times New Roman" w:hAnsi="Times New Roman" w:cs="Times New Roman"/>
          <w:color w:val="000000"/>
          <w:sz w:val="28"/>
          <w:szCs w:val="26"/>
        </w:rPr>
        <w:t xml:space="preserve"> года 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br/>
      </w:r>
      <w:r w:rsidR="00FD0281" w:rsidRPr="00730F8C">
        <w:rPr>
          <w:rFonts w:ascii="Times New Roman" w:hAnsi="Times New Roman" w:cs="Times New Roman"/>
          <w:color w:val="000000"/>
          <w:sz w:val="28"/>
          <w:szCs w:val="26"/>
        </w:rPr>
        <w:t>№</w:t>
      </w:r>
      <w:r w:rsidR="00FD0281">
        <w:rPr>
          <w:rFonts w:ascii="Times New Roman" w:hAnsi="Times New Roman" w:cs="Times New Roman"/>
          <w:color w:val="000000"/>
          <w:sz w:val="28"/>
          <w:szCs w:val="26"/>
        </w:rPr>
        <w:t xml:space="preserve"> 1</w:t>
      </w:r>
      <w:r w:rsidR="001074E5">
        <w:rPr>
          <w:rFonts w:ascii="Times New Roman" w:hAnsi="Times New Roman" w:cs="Times New Roman"/>
          <w:color w:val="000000"/>
          <w:sz w:val="28"/>
          <w:szCs w:val="26"/>
        </w:rPr>
        <w:t>,</w:t>
      </w:r>
      <w:r w:rsidR="00500C67">
        <w:rPr>
          <w:rFonts w:ascii="Times New Roman" w:hAnsi="Times New Roman" w:cs="Times New Roman"/>
          <w:color w:val="000000"/>
          <w:sz w:val="28"/>
          <w:szCs w:val="26"/>
        </w:rPr>
        <w:t xml:space="preserve"> был </w:t>
      </w:r>
      <w:r w:rsidR="00500C67" w:rsidRPr="00F54D2B">
        <w:rPr>
          <w:rFonts w:ascii="Times New Roman" w:hAnsi="Times New Roman" w:cs="Times New Roman"/>
          <w:color w:val="000000"/>
          <w:sz w:val="28"/>
          <w:szCs w:val="26"/>
        </w:rPr>
        <w:t>направлен на</w:t>
      </w:r>
      <w:r w:rsidR="00F54D2B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704F18" w:rsidRPr="00704F18">
        <w:rPr>
          <w:rFonts w:ascii="Times New Roman" w:hAnsi="Times New Roman" w:cs="Times New Roman"/>
          <w:color w:val="000000"/>
          <w:sz w:val="28"/>
          <w:szCs w:val="26"/>
        </w:rPr>
        <w:t>частичн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ую</w:t>
      </w:r>
      <w:r w:rsidR="00704F18" w:rsidRPr="00704F18">
        <w:rPr>
          <w:rFonts w:ascii="Times New Roman" w:hAnsi="Times New Roman" w:cs="Times New Roman"/>
          <w:color w:val="000000"/>
          <w:sz w:val="28"/>
          <w:szCs w:val="26"/>
        </w:rPr>
        <w:t xml:space="preserve"> оплат</w:t>
      </w:r>
      <w:r w:rsidR="00704F18">
        <w:rPr>
          <w:rFonts w:ascii="Times New Roman" w:hAnsi="Times New Roman" w:cs="Times New Roman"/>
          <w:color w:val="000000"/>
          <w:sz w:val="28"/>
          <w:szCs w:val="26"/>
        </w:rPr>
        <w:t>у</w:t>
      </w:r>
      <w:r w:rsidR="00704F18" w:rsidRPr="00704F18">
        <w:rPr>
          <w:rFonts w:ascii="Times New Roman" w:hAnsi="Times New Roman" w:cs="Times New Roman"/>
          <w:color w:val="000000"/>
          <w:sz w:val="28"/>
          <w:szCs w:val="26"/>
        </w:rPr>
        <w:t xml:space="preserve"> по муниципальному контракту возмездного оказания услуг от 18 ноября 2022 года № 60 за оказание услуг по рытью траншей для прокладки водопровода в х. Веревкин.</w:t>
      </w:r>
    </w:p>
    <w:p w:rsidR="004515EA" w:rsidRPr="004515EA" w:rsidRDefault="004515EA" w:rsidP="004515E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За пользование бюджетным кредитом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,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в соответствии с договором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Песчан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Тбилисского района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ежеквартально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уплачивает проценты. В 202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2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3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годах было начислено и уплачено в бюджет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proofErr w:type="gramStart"/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муниципального</w:t>
      </w:r>
      <w:proofErr w:type="gramEnd"/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образования Тбилисский район процентов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177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4 </w:t>
      </w: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>рублей.</w:t>
      </w:r>
    </w:p>
    <w:p w:rsidR="004515EA" w:rsidRPr="004515EA" w:rsidRDefault="004515EA" w:rsidP="004515E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4515EA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На момент проверки срок возврата бюджетного кредита не наступил. </w:t>
      </w:r>
    </w:p>
    <w:p w:rsidR="0055793E" w:rsidRPr="00D1554D" w:rsidRDefault="0055793E" w:rsidP="006050DC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543B9" w:rsidRPr="00D1554D" w:rsidRDefault="009543B9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D1554D">
        <w:rPr>
          <w:rFonts w:ascii="Times New Roman" w:hAnsi="Times New Roman" w:cs="Times New Roman"/>
          <w:b/>
          <w:bCs/>
          <w:sz w:val="28"/>
          <w:szCs w:val="26"/>
        </w:rPr>
        <w:t>Выводы:</w:t>
      </w:r>
    </w:p>
    <w:p w:rsidR="00D1728D" w:rsidRPr="00D1554D" w:rsidRDefault="00D1728D" w:rsidP="009543B9">
      <w:pPr>
        <w:pStyle w:val="ad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9543B9" w:rsidRPr="00D1554D" w:rsidRDefault="009543B9" w:rsidP="009543B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1554D">
        <w:rPr>
          <w:rFonts w:ascii="Times New Roman" w:hAnsi="Times New Roman" w:cs="Times New Roman"/>
          <w:sz w:val="28"/>
          <w:szCs w:val="26"/>
        </w:rPr>
        <w:t xml:space="preserve">1. </w:t>
      </w:r>
      <w:proofErr w:type="gramStart"/>
      <w:r w:rsidRPr="00D1554D">
        <w:rPr>
          <w:rFonts w:ascii="Times New Roman" w:hAnsi="Times New Roman" w:cs="Times New Roman"/>
          <w:sz w:val="28"/>
          <w:szCs w:val="26"/>
        </w:rPr>
        <w:t>Бюджетный кредит, выделенный из бюджета муниципального</w:t>
      </w:r>
      <w:r w:rsidR="00EB2DEA" w:rsidRPr="00D1554D">
        <w:rPr>
          <w:rFonts w:ascii="Times New Roman" w:hAnsi="Times New Roman" w:cs="Times New Roman"/>
          <w:sz w:val="28"/>
          <w:szCs w:val="26"/>
        </w:rPr>
        <w:t xml:space="preserve"> </w:t>
      </w:r>
      <w:r w:rsidRPr="00D1554D">
        <w:rPr>
          <w:rFonts w:ascii="Times New Roman" w:hAnsi="Times New Roman" w:cs="Times New Roman"/>
          <w:sz w:val="28"/>
          <w:szCs w:val="26"/>
        </w:rPr>
        <w:t xml:space="preserve">образования Тбилисский район бюджету </w:t>
      </w:r>
      <w:r w:rsidR="00EB2DEA" w:rsidRPr="00D1554D">
        <w:rPr>
          <w:rFonts w:ascii="Times New Roman" w:hAnsi="Times New Roman" w:cs="Times New Roman"/>
          <w:sz w:val="28"/>
          <w:szCs w:val="26"/>
        </w:rPr>
        <w:t>Песчан</w:t>
      </w:r>
      <w:r w:rsidR="0010644E" w:rsidRPr="00D1554D">
        <w:rPr>
          <w:rFonts w:ascii="Times New Roman" w:hAnsi="Times New Roman" w:cs="Times New Roman"/>
          <w:sz w:val="28"/>
          <w:szCs w:val="26"/>
        </w:rPr>
        <w:t>ого</w:t>
      </w:r>
      <w:r w:rsidRPr="00D1554D">
        <w:rPr>
          <w:rFonts w:ascii="Times New Roman" w:hAnsi="Times New Roman" w:cs="Times New Roman"/>
          <w:sz w:val="28"/>
          <w:szCs w:val="26"/>
        </w:rPr>
        <w:t xml:space="preserve"> сельского</w:t>
      </w:r>
      <w:r w:rsidR="00EB2DEA" w:rsidRPr="00D1554D">
        <w:rPr>
          <w:rFonts w:ascii="Times New Roman" w:hAnsi="Times New Roman" w:cs="Times New Roman"/>
          <w:sz w:val="28"/>
          <w:szCs w:val="26"/>
        </w:rPr>
        <w:t xml:space="preserve"> </w:t>
      </w:r>
      <w:r w:rsidRPr="00D1554D">
        <w:rPr>
          <w:rFonts w:ascii="Times New Roman" w:hAnsi="Times New Roman" w:cs="Times New Roman"/>
          <w:sz w:val="28"/>
          <w:szCs w:val="26"/>
        </w:rPr>
        <w:t xml:space="preserve">поселения в сумме </w:t>
      </w:r>
      <w:r w:rsidR="00EB2DEA" w:rsidRPr="00D1554D">
        <w:rPr>
          <w:rFonts w:ascii="Times New Roman" w:hAnsi="Times New Roman" w:cs="Times New Roman"/>
          <w:sz w:val="28"/>
          <w:szCs w:val="26"/>
        </w:rPr>
        <w:t>35</w:t>
      </w:r>
      <w:r w:rsidR="0010644E" w:rsidRPr="00D1554D">
        <w:rPr>
          <w:rFonts w:ascii="Times New Roman" w:hAnsi="Times New Roman" w:cs="Times New Roman"/>
          <w:sz w:val="28"/>
          <w:szCs w:val="26"/>
        </w:rPr>
        <w:t>0</w:t>
      </w:r>
      <w:r w:rsidRPr="00D1554D">
        <w:rPr>
          <w:rFonts w:ascii="Times New Roman" w:hAnsi="Times New Roman" w:cs="Times New Roman"/>
          <w:sz w:val="28"/>
          <w:szCs w:val="26"/>
        </w:rPr>
        <w:t xml:space="preserve">,0 тыс. рублей по договору № 1 от </w:t>
      </w:r>
      <w:smartTag w:uri="urn:schemas-microsoft-com:office:smarttags" w:element="date">
        <w:smartTagPr>
          <w:attr w:name="Year" w:val="2022"/>
          <w:attr w:name="Day" w:val="28"/>
          <w:attr w:name="Month" w:val="10"/>
          <w:attr w:name="ls" w:val="trans"/>
        </w:smartTagPr>
        <w:r w:rsidR="0010644E" w:rsidRPr="00D1554D">
          <w:rPr>
            <w:rFonts w:ascii="Times New Roman" w:hAnsi="Times New Roman" w:cs="Times New Roman"/>
            <w:sz w:val="28"/>
            <w:szCs w:val="26"/>
          </w:rPr>
          <w:t>2</w:t>
        </w:r>
        <w:r w:rsidR="00EB2DEA" w:rsidRPr="00D1554D">
          <w:rPr>
            <w:rFonts w:ascii="Times New Roman" w:hAnsi="Times New Roman" w:cs="Times New Roman"/>
            <w:sz w:val="28"/>
            <w:szCs w:val="26"/>
          </w:rPr>
          <w:t>8</w:t>
        </w:r>
        <w:r w:rsidR="0010644E" w:rsidRPr="00D1554D">
          <w:rPr>
            <w:rFonts w:ascii="Times New Roman" w:hAnsi="Times New Roman" w:cs="Times New Roman"/>
            <w:sz w:val="28"/>
            <w:szCs w:val="26"/>
          </w:rPr>
          <w:t xml:space="preserve"> октября 202</w:t>
        </w:r>
        <w:r w:rsidR="00EB2DEA" w:rsidRPr="00D1554D">
          <w:rPr>
            <w:rFonts w:ascii="Times New Roman" w:hAnsi="Times New Roman" w:cs="Times New Roman"/>
            <w:sz w:val="28"/>
            <w:szCs w:val="26"/>
          </w:rPr>
          <w:t>2</w:t>
        </w:r>
        <w:r w:rsidRPr="00D1554D">
          <w:rPr>
            <w:rFonts w:ascii="Times New Roman" w:hAnsi="Times New Roman" w:cs="Times New Roman"/>
            <w:sz w:val="28"/>
            <w:szCs w:val="26"/>
          </w:rPr>
          <w:t xml:space="preserve"> года</w:t>
        </w:r>
      </w:smartTag>
      <w:r w:rsidR="004C33AC" w:rsidRPr="00D1554D">
        <w:rPr>
          <w:rFonts w:ascii="Times New Roman" w:hAnsi="Times New Roman" w:cs="Times New Roman"/>
          <w:sz w:val="28"/>
          <w:szCs w:val="26"/>
        </w:rPr>
        <w:t>,</w:t>
      </w:r>
      <w:r w:rsidR="00EB2DEA" w:rsidRPr="00D1554D">
        <w:rPr>
          <w:rFonts w:ascii="Times New Roman" w:hAnsi="Times New Roman" w:cs="Times New Roman"/>
          <w:sz w:val="28"/>
          <w:szCs w:val="26"/>
        </w:rPr>
        <w:t xml:space="preserve"> </w:t>
      </w:r>
      <w:r w:rsidRPr="00D1554D">
        <w:rPr>
          <w:rFonts w:ascii="Times New Roman" w:hAnsi="Times New Roman" w:cs="Times New Roman"/>
          <w:sz w:val="28"/>
          <w:szCs w:val="26"/>
        </w:rPr>
        <w:t>был использован на частичное покрытие дефицита бюджета поселения, с</w:t>
      </w:r>
      <w:r w:rsidR="00EB2DEA" w:rsidRPr="00D1554D">
        <w:rPr>
          <w:rFonts w:ascii="Times New Roman" w:hAnsi="Times New Roman" w:cs="Times New Roman"/>
          <w:sz w:val="28"/>
          <w:szCs w:val="26"/>
        </w:rPr>
        <w:t xml:space="preserve"> </w:t>
      </w:r>
      <w:r w:rsidRPr="00D1554D">
        <w:rPr>
          <w:rFonts w:ascii="Times New Roman" w:hAnsi="Times New Roman" w:cs="Times New Roman"/>
          <w:sz w:val="28"/>
          <w:szCs w:val="26"/>
        </w:rPr>
        <w:t xml:space="preserve">направлением указанных средств для финансирования расходов </w:t>
      </w:r>
      <w:r w:rsidR="004515EA" w:rsidRPr="00D1554D">
        <w:rPr>
          <w:rFonts w:ascii="Times New Roman" w:hAnsi="Times New Roman" w:cs="Times New Roman"/>
          <w:sz w:val="28"/>
          <w:szCs w:val="26"/>
        </w:rPr>
        <w:t>на частичную оплату за оказание услуг по рытью траншей для прокладки водопровода в х. Веревкин</w:t>
      </w:r>
      <w:r w:rsidRPr="00D1554D">
        <w:rPr>
          <w:rFonts w:ascii="Times New Roman" w:hAnsi="Times New Roman" w:cs="Times New Roman"/>
          <w:sz w:val="28"/>
          <w:szCs w:val="26"/>
        </w:rPr>
        <w:t>.</w:t>
      </w:r>
      <w:proofErr w:type="gramEnd"/>
    </w:p>
    <w:p w:rsidR="00FF6DD8" w:rsidRDefault="00FF6DD8" w:rsidP="009543B9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2. </w:t>
      </w:r>
      <w:r w:rsidRPr="00FF6DD8">
        <w:rPr>
          <w:rFonts w:ascii="Times New Roman" w:hAnsi="Times New Roman" w:cs="Times New Roman"/>
          <w:color w:val="000000"/>
          <w:sz w:val="28"/>
          <w:szCs w:val="26"/>
        </w:rPr>
        <w:t>Нарушений бюджетного законодательства при использовании</w:t>
      </w:r>
      <w:r w:rsidR="004515EA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FF6DD8">
        <w:rPr>
          <w:rFonts w:ascii="Times New Roman" w:hAnsi="Times New Roman" w:cs="Times New Roman"/>
          <w:color w:val="000000"/>
          <w:sz w:val="28"/>
          <w:szCs w:val="26"/>
        </w:rPr>
        <w:t>бюджетных кредитов не выявлено.</w:t>
      </w:r>
    </w:p>
    <w:p w:rsidR="009543B9" w:rsidRPr="0055793E" w:rsidRDefault="009543B9" w:rsidP="006050DC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6"/>
          <w:szCs w:val="26"/>
        </w:rPr>
      </w:pPr>
    </w:p>
    <w:p w:rsidR="009449D2" w:rsidRDefault="009449D2" w:rsidP="00075885">
      <w:pPr>
        <w:pStyle w:val="ad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:rsidR="009449D2" w:rsidRDefault="009449D2" w:rsidP="009449D2">
      <w:pPr>
        <w:pStyle w:val="a3"/>
        <w:spacing w:before="0" w:beforeAutospacing="0" w:after="0"/>
        <w:ind w:right="-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9449D2" w:rsidRDefault="009449D2" w:rsidP="009449D2">
      <w:pPr>
        <w:pStyle w:val="a3"/>
        <w:spacing w:before="0" w:beforeAutospacing="0" w:after="0"/>
        <w:ind w:right="-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финансово-бюджетного контроля</w:t>
      </w:r>
    </w:p>
    <w:p w:rsidR="009449D2" w:rsidRPr="009449D2" w:rsidRDefault="009449D2" w:rsidP="009449D2">
      <w:pPr>
        <w:pStyle w:val="ad"/>
        <w:spacing w:after="0"/>
        <w:ind w:left="0"/>
        <w:rPr>
          <w:rFonts w:ascii="Times New Roman" w:hAnsi="Times New Roman" w:cs="Times New Roman"/>
          <w:color w:val="000000"/>
          <w:sz w:val="28"/>
          <w:szCs w:val="26"/>
        </w:rPr>
      </w:pPr>
      <w:r w:rsidRPr="009449D2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49D2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B2DEA">
        <w:rPr>
          <w:rFonts w:ascii="Times New Roman" w:hAnsi="Times New Roman" w:cs="Times New Roman"/>
          <w:sz w:val="28"/>
          <w:szCs w:val="28"/>
        </w:rPr>
        <w:t>Г</w:t>
      </w:r>
      <w:r w:rsidRPr="009449D2">
        <w:rPr>
          <w:rFonts w:ascii="Times New Roman" w:hAnsi="Times New Roman" w:cs="Times New Roman"/>
          <w:sz w:val="28"/>
          <w:szCs w:val="28"/>
        </w:rPr>
        <w:t xml:space="preserve">.А. </w:t>
      </w:r>
      <w:r w:rsidR="00EB2DEA">
        <w:rPr>
          <w:rFonts w:ascii="Times New Roman" w:hAnsi="Times New Roman" w:cs="Times New Roman"/>
          <w:sz w:val="28"/>
          <w:szCs w:val="28"/>
        </w:rPr>
        <w:t>Чирк</w:t>
      </w:r>
      <w:r w:rsidRPr="009449D2">
        <w:rPr>
          <w:rFonts w:ascii="Times New Roman" w:hAnsi="Times New Roman" w:cs="Times New Roman"/>
          <w:sz w:val="28"/>
          <w:szCs w:val="28"/>
        </w:rPr>
        <w:t>ова</w:t>
      </w:r>
    </w:p>
    <w:p w:rsidR="00EF4710" w:rsidRDefault="00EF4710" w:rsidP="00C8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67119A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19A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7119A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19A" w:rsidRDefault="0067119A" w:rsidP="00FE0187">
      <w:pPr>
        <w:spacing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получил:</w:t>
      </w:r>
    </w:p>
    <w:p w:rsidR="0067119A" w:rsidRDefault="0067119A" w:rsidP="0067119A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_______________ ________________________________</w:t>
      </w:r>
    </w:p>
    <w:p w:rsidR="00797AC2" w:rsidRDefault="0067119A" w:rsidP="00FE0187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(дата)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(подпись)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(ФИО)</w:t>
      </w:r>
    </w:p>
    <w:sectPr w:rsidR="00797AC2" w:rsidSect="008805C7"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4D" w:rsidRDefault="00D1554D" w:rsidP="009C4190">
      <w:pPr>
        <w:spacing w:after="0" w:line="240" w:lineRule="auto"/>
      </w:pPr>
      <w:r>
        <w:separator/>
      </w:r>
    </w:p>
  </w:endnote>
  <w:endnote w:type="continuationSeparator" w:id="0">
    <w:p w:rsidR="00D1554D" w:rsidRDefault="00D1554D" w:rsidP="009C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4D" w:rsidRDefault="00D1554D" w:rsidP="009C4190">
      <w:pPr>
        <w:spacing w:after="0" w:line="240" w:lineRule="auto"/>
      </w:pPr>
      <w:r>
        <w:separator/>
      </w:r>
    </w:p>
  </w:footnote>
  <w:footnote w:type="continuationSeparator" w:id="0">
    <w:p w:rsidR="00D1554D" w:rsidRDefault="00D1554D" w:rsidP="009C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AD9"/>
    <w:multiLevelType w:val="hybridMultilevel"/>
    <w:tmpl w:val="EFEE32D6"/>
    <w:lvl w:ilvl="0" w:tplc="D8ACE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7470F"/>
    <w:multiLevelType w:val="hybridMultilevel"/>
    <w:tmpl w:val="864C8A86"/>
    <w:lvl w:ilvl="0" w:tplc="10DC40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943FDB"/>
    <w:multiLevelType w:val="hybridMultilevel"/>
    <w:tmpl w:val="A620C84A"/>
    <w:lvl w:ilvl="0" w:tplc="8FD68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020F62"/>
    <w:multiLevelType w:val="hybridMultilevel"/>
    <w:tmpl w:val="EC3C4C58"/>
    <w:lvl w:ilvl="0" w:tplc="82E8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7C"/>
    <w:rsid w:val="00002323"/>
    <w:rsid w:val="000043A4"/>
    <w:rsid w:val="00004DF2"/>
    <w:rsid w:val="00005AE9"/>
    <w:rsid w:val="0000736A"/>
    <w:rsid w:val="00007442"/>
    <w:rsid w:val="00011433"/>
    <w:rsid w:val="00012612"/>
    <w:rsid w:val="00015052"/>
    <w:rsid w:val="000209FA"/>
    <w:rsid w:val="00020A89"/>
    <w:rsid w:val="00020DA5"/>
    <w:rsid w:val="000223E3"/>
    <w:rsid w:val="00024CD2"/>
    <w:rsid w:val="0002628C"/>
    <w:rsid w:val="0002641E"/>
    <w:rsid w:val="00027971"/>
    <w:rsid w:val="00027C63"/>
    <w:rsid w:val="00035372"/>
    <w:rsid w:val="00036664"/>
    <w:rsid w:val="0003734A"/>
    <w:rsid w:val="00037E33"/>
    <w:rsid w:val="00041FFB"/>
    <w:rsid w:val="000526C7"/>
    <w:rsid w:val="0005321F"/>
    <w:rsid w:val="00053C29"/>
    <w:rsid w:val="00054E90"/>
    <w:rsid w:val="00054FE5"/>
    <w:rsid w:val="00055841"/>
    <w:rsid w:val="00055FAF"/>
    <w:rsid w:val="000605CE"/>
    <w:rsid w:val="00064974"/>
    <w:rsid w:val="00064B85"/>
    <w:rsid w:val="000654A5"/>
    <w:rsid w:val="000700B5"/>
    <w:rsid w:val="00074DB1"/>
    <w:rsid w:val="00075885"/>
    <w:rsid w:val="0007792B"/>
    <w:rsid w:val="00080B89"/>
    <w:rsid w:val="00082428"/>
    <w:rsid w:val="0009211E"/>
    <w:rsid w:val="00093397"/>
    <w:rsid w:val="00094A9D"/>
    <w:rsid w:val="00094E64"/>
    <w:rsid w:val="00096408"/>
    <w:rsid w:val="00096AC0"/>
    <w:rsid w:val="00096CAA"/>
    <w:rsid w:val="0009732F"/>
    <w:rsid w:val="000A0B9A"/>
    <w:rsid w:val="000A3EEE"/>
    <w:rsid w:val="000A517C"/>
    <w:rsid w:val="000A62D3"/>
    <w:rsid w:val="000A70AD"/>
    <w:rsid w:val="000B09ED"/>
    <w:rsid w:val="000B3CF8"/>
    <w:rsid w:val="000B4706"/>
    <w:rsid w:val="000B595C"/>
    <w:rsid w:val="000C0AED"/>
    <w:rsid w:val="000C2CFB"/>
    <w:rsid w:val="000C6A1D"/>
    <w:rsid w:val="000C70CE"/>
    <w:rsid w:val="000C74AE"/>
    <w:rsid w:val="000D3726"/>
    <w:rsid w:val="000D72E5"/>
    <w:rsid w:val="000E0877"/>
    <w:rsid w:val="000E45EC"/>
    <w:rsid w:val="000E46A0"/>
    <w:rsid w:val="000F17C8"/>
    <w:rsid w:val="000F1DB4"/>
    <w:rsid w:val="000F3C44"/>
    <w:rsid w:val="000F4364"/>
    <w:rsid w:val="000F4684"/>
    <w:rsid w:val="000F6C17"/>
    <w:rsid w:val="001002C0"/>
    <w:rsid w:val="0010184B"/>
    <w:rsid w:val="00101C52"/>
    <w:rsid w:val="0010408A"/>
    <w:rsid w:val="001047D3"/>
    <w:rsid w:val="0010538B"/>
    <w:rsid w:val="00105930"/>
    <w:rsid w:val="00105D80"/>
    <w:rsid w:val="0010644E"/>
    <w:rsid w:val="001074E5"/>
    <w:rsid w:val="00112E2C"/>
    <w:rsid w:val="00116B53"/>
    <w:rsid w:val="00120189"/>
    <w:rsid w:val="00120AFD"/>
    <w:rsid w:val="0012239A"/>
    <w:rsid w:val="00125A05"/>
    <w:rsid w:val="00125B45"/>
    <w:rsid w:val="00125E23"/>
    <w:rsid w:val="0012736C"/>
    <w:rsid w:val="001306AE"/>
    <w:rsid w:val="00130994"/>
    <w:rsid w:val="0013173C"/>
    <w:rsid w:val="00133119"/>
    <w:rsid w:val="001339D2"/>
    <w:rsid w:val="00133FBF"/>
    <w:rsid w:val="00134CC1"/>
    <w:rsid w:val="00135E57"/>
    <w:rsid w:val="00141249"/>
    <w:rsid w:val="00141673"/>
    <w:rsid w:val="00141C74"/>
    <w:rsid w:val="00142026"/>
    <w:rsid w:val="001426C2"/>
    <w:rsid w:val="00144208"/>
    <w:rsid w:val="001465B1"/>
    <w:rsid w:val="00147056"/>
    <w:rsid w:val="00151402"/>
    <w:rsid w:val="0016066F"/>
    <w:rsid w:val="00160986"/>
    <w:rsid w:val="00162763"/>
    <w:rsid w:val="00164A05"/>
    <w:rsid w:val="001651B7"/>
    <w:rsid w:val="00166A8C"/>
    <w:rsid w:val="00167B50"/>
    <w:rsid w:val="00182620"/>
    <w:rsid w:val="001863AC"/>
    <w:rsid w:val="001868FF"/>
    <w:rsid w:val="001937EF"/>
    <w:rsid w:val="001938EA"/>
    <w:rsid w:val="001952F7"/>
    <w:rsid w:val="00197437"/>
    <w:rsid w:val="001974D6"/>
    <w:rsid w:val="00197B7A"/>
    <w:rsid w:val="001A0026"/>
    <w:rsid w:val="001A2202"/>
    <w:rsid w:val="001A42E6"/>
    <w:rsid w:val="001B2F6B"/>
    <w:rsid w:val="001B45C0"/>
    <w:rsid w:val="001B52F1"/>
    <w:rsid w:val="001B5AEA"/>
    <w:rsid w:val="001C154B"/>
    <w:rsid w:val="001C2A5A"/>
    <w:rsid w:val="001C59D8"/>
    <w:rsid w:val="001C71FC"/>
    <w:rsid w:val="001D24DB"/>
    <w:rsid w:val="001E2244"/>
    <w:rsid w:val="001E305F"/>
    <w:rsid w:val="001E610D"/>
    <w:rsid w:val="001E79E2"/>
    <w:rsid w:val="001F2B2C"/>
    <w:rsid w:val="001F2F89"/>
    <w:rsid w:val="001F3630"/>
    <w:rsid w:val="001F4410"/>
    <w:rsid w:val="001F44BC"/>
    <w:rsid w:val="001F487D"/>
    <w:rsid w:val="001F560E"/>
    <w:rsid w:val="001F56CC"/>
    <w:rsid w:val="001F585C"/>
    <w:rsid w:val="001F58B2"/>
    <w:rsid w:val="001F7F36"/>
    <w:rsid w:val="0020016E"/>
    <w:rsid w:val="00201537"/>
    <w:rsid w:val="002022C2"/>
    <w:rsid w:val="00203B0D"/>
    <w:rsid w:val="00203D1E"/>
    <w:rsid w:val="002129C1"/>
    <w:rsid w:val="002131F0"/>
    <w:rsid w:val="00213E63"/>
    <w:rsid w:val="00217102"/>
    <w:rsid w:val="002213EB"/>
    <w:rsid w:val="00230D9A"/>
    <w:rsid w:val="00230F74"/>
    <w:rsid w:val="00235654"/>
    <w:rsid w:val="00235984"/>
    <w:rsid w:val="00236AED"/>
    <w:rsid w:val="002379A2"/>
    <w:rsid w:val="00240208"/>
    <w:rsid w:val="00241373"/>
    <w:rsid w:val="002477DE"/>
    <w:rsid w:val="002520C1"/>
    <w:rsid w:val="0025318B"/>
    <w:rsid w:val="00255DC7"/>
    <w:rsid w:val="00260991"/>
    <w:rsid w:val="00261A5E"/>
    <w:rsid w:val="00265932"/>
    <w:rsid w:val="00267BF9"/>
    <w:rsid w:val="0027061C"/>
    <w:rsid w:val="00271727"/>
    <w:rsid w:val="00274CBF"/>
    <w:rsid w:val="00274CE3"/>
    <w:rsid w:val="00275B71"/>
    <w:rsid w:val="0027772E"/>
    <w:rsid w:val="002814B2"/>
    <w:rsid w:val="00281F84"/>
    <w:rsid w:val="00287ECB"/>
    <w:rsid w:val="00290A43"/>
    <w:rsid w:val="00291FC6"/>
    <w:rsid w:val="002927A6"/>
    <w:rsid w:val="002945A7"/>
    <w:rsid w:val="00295FBC"/>
    <w:rsid w:val="0029665B"/>
    <w:rsid w:val="00296F0A"/>
    <w:rsid w:val="002A240D"/>
    <w:rsid w:val="002A30EB"/>
    <w:rsid w:val="002A3EF1"/>
    <w:rsid w:val="002A40A5"/>
    <w:rsid w:val="002A43FB"/>
    <w:rsid w:val="002A4A38"/>
    <w:rsid w:val="002B01B2"/>
    <w:rsid w:val="002B60D2"/>
    <w:rsid w:val="002B6337"/>
    <w:rsid w:val="002B6746"/>
    <w:rsid w:val="002C1FFE"/>
    <w:rsid w:val="002C5FDD"/>
    <w:rsid w:val="002D4761"/>
    <w:rsid w:val="002E0B1D"/>
    <w:rsid w:val="002E4D63"/>
    <w:rsid w:val="002E4E56"/>
    <w:rsid w:val="002E5448"/>
    <w:rsid w:val="002E595C"/>
    <w:rsid w:val="002E7AFD"/>
    <w:rsid w:val="002F2C27"/>
    <w:rsid w:val="002F5967"/>
    <w:rsid w:val="002F639C"/>
    <w:rsid w:val="002F67F4"/>
    <w:rsid w:val="002F6AC2"/>
    <w:rsid w:val="002F7F3E"/>
    <w:rsid w:val="00300939"/>
    <w:rsid w:val="00300F1F"/>
    <w:rsid w:val="00302A49"/>
    <w:rsid w:val="00302F4D"/>
    <w:rsid w:val="0030332C"/>
    <w:rsid w:val="0030391F"/>
    <w:rsid w:val="00303CAC"/>
    <w:rsid w:val="00306D66"/>
    <w:rsid w:val="0030784C"/>
    <w:rsid w:val="0031176A"/>
    <w:rsid w:val="00314BF9"/>
    <w:rsid w:val="00316EC5"/>
    <w:rsid w:val="003201D3"/>
    <w:rsid w:val="00320FE4"/>
    <w:rsid w:val="0032267C"/>
    <w:rsid w:val="00322A4F"/>
    <w:rsid w:val="0032476A"/>
    <w:rsid w:val="00324E04"/>
    <w:rsid w:val="00327A63"/>
    <w:rsid w:val="003372FA"/>
    <w:rsid w:val="003410CD"/>
    <w:rsid w:val="00341DBF"/>
    <w:rsid w:val="00342A0F"/>
    <w:rsid w:val="00346B29"/>
    <w:rsid w:val="0034785A"/>
    <w:rsid w:val="00350CD0"/>
    <w:rsid w:val="00355085"/>
    <w:rsid w:val="00356E98"/>
    <w:rsid w:val="0036546A"/>
    <w:rsid w:val="0037047D"/>
    <w:rsid w:val="00371A82"/>
    <w:rsid w:val="003725E0"/>
    <w:rsid w:val="00374649"/>
    <w:rsid w:val="003754A6"/>
    <w:rsid w:val="00380ADC"/>
    <w:rsid w:val="00380EB4"/>
    <w:rsid w:val="0038270B"/>
    <w:rsid w:val="00385134"/>
    <w:rsid w:val="003851BE"/>
    <w:rsid w:val="003859BC"/>
    <w:rsid w:val="00386CCC"/>
    <w:rsid w:val="00387244"/>
    <w:rsid w:val="0039056B"/>
    <w:rsid w:val="003933F0"/>
    <w:rsid w:val="003A05A9"/>
    <w:rsid w:val="003A0F69"/>
    <w:rsid w:val="003A23BB"/>
    <w:rsid w:val="003A3DC2"/>
    <w:rsid w:val="003A519C"/>
    <w:rsid w:val="003A6957"/>
    <w:rsid w:val="003A74C5"/>
    <w:rsid w:val="003B1290"/>
    <w:rsid w:val="003B2686"/>
    <w:rsid w:val="003B483F"/>
    <w:rsid w:val="003B5BC9"/>
    <w:rsid w:val="003C13D1"/>
    <w:rsid w:val="003C381A"/>
    <w:rsid w:val="003C5D11"/>
    <w:rsid w:val="003D3326"/>
    <w:rsid w:val="003D3990"/>
    <w:rsid w:val="003D3A43"/>
    <w:rsid w:val="003D712E"/>
    <w:rsid w:val="003D74A6"/>
    <w:rsid w:val="003D768C"/>
    <w:rsid w:val="003E3894"/>
    <w:rsid w:val="003E6414"/>
    <w:rsid w:val="003E687C"/>
    <w:rsid w:val="003F0F2B"/>
    <w:rsid w:val="003F523E"/>
    <w:rsid w:val="003F6293"/>
    <w:rsid w:val="003F7330"/>
    <w:rsid w:val="00400993"/>
    <w:rsid w:val="00405A11"/>
    <w:rsid w:val="0040612B"/>
    <w:rsid w:val="004063F8"/>
    <w:rsid w:val="004064AB"/>
    <w:rsid w:val="0040764A"/>
    <w:rsid w:val="004138F3"/>
    <w:rsid w:val="0041489B"/>
    <w:rsid w:val="00415A8B"/>
    <w:rsid w:val="004171E4"/>
    <w:rsid w:val="00420535"/>
    <w:rsid w:val="00420F62"/>
    <w:rsid w:val="00422694"/>
    <w:rsid w:val="004228B1"/>
    <w:rsid w:val="00423FF4"/>
    <w:rsid w:val="0043060E"/>
    <w:rsid w:val="00430B1A"/>
    <w:rsid w:val="00430EB3"/>
    <w:rsid w:val="004337E5"/>
    <w:rsid w:val="00442DF7"/>
    <w:rsid w:val="00443154"/>
    <w:rsid w:val="0044322D"/>
    <w:rsid w:val="00443645"/>
    <w:rsid w:val="00444E71"/>
    <w:rsid w:val="00445DC9"/>
    <w:rsid w:val="00446FC5"/>
    <w:rsid w:val="00447996"/>
    <w:rsid w:val="004515EA"/>
    <w:rsid w:val="00452B41"/>
    <w:rsid w:val="00453E80"/>
    <w:rsid w:val="00454067"/>
    <w:rsid w:val="004609AB"/>
    <w:rsid w:val="00461B96"/>
    <w:rsid w:val="004620CE"/>
    <w:rsid w:val="00466BF0"/>
    <w:rsid w:val="00470E5D"/>
    <w:rsid w:val="00472B9D"/>
    <w:rsid w:val="00473F71"/>
    <w:rsid w:val="00474A0F"/>
    <w:rsid w:val="0047505D"/>
    <w:rsid w:val="00480E3E"/>
    <w:rsid w:val="00482898"/>
    <w:rsid w:val="00485F26"/>
    <w:rsid w:val="0048690F"/>
    <w:rsid w:val="00486ACF"/>
    <w:rsid w:val="0048761D"/>
    <w:rsid w:val="0048778B"/>
    <w:rsid w:val="0049130E"/>
    <w:rsid w:val="00495F2B"/>
    <w:rsid w:val="00496985"/>
    <w:rsid w:val="004A52C3"/>
    <w:rsid w:val="004B007B"/>
    <w:rsid w:val="004B14B6"/>
    <w:rsid w:val="004B14E2"/>
    <w:rsid w:val="004B4671"/>
    <w:rsid w:val="004B4CF0"/>
    <w:rsid w:val="004B6B17"/>
    <w:rsid w:val="004B770A"/>
    <w:rsid w:val="004C0568"/>
    <w:rsid w:val="004C093A"/>
    <w:rsid w:val="004C240F"/>
    <w:rsid w:val="004C33AC"/>
    <w:rsid w:val="004C7986"/>
    <w:rsid w:val="004D07A0"/>
    <w:rsid w:val="004D0882"/>
    <w:rsid w:val="004D172E"/>
    <w:rsid w:val="004D396B"/>
    <w:rsid w:val="004E0B37"/>
    <w:rsid w:val="004E1627"/>
    <w:rsid w:val="004E1CF0"/>
    <w:rsid w:val="004E5CCB"/>
    <w:rsid w:val="004E7229"/>
    <w:rsid w:val="004E7D77"/>
    <w:rsid w:val="004F0C2A"/>
    <w:rsid w:val="004F2A61"/>
    <w:rsid w:val="004F31E5"/>
    <w:rsid w:val="004F3AF7"/>
    <w:rsid w:val="004F4360"/>
    <w:rsid w:val="004F567C"/>
    <w:rsid w:val="004F7E22"/>
    <w:rsid w:val="00500C67"/>
    <w:rsid w:val="00501B58"/>
    <w:rsid w:val="00503CA9"/>
    <w:rsid w:val="00503D2B"/>
    <w:rsid w:val="00504A7E"/>
    <w:rsid w:val="0050575B"/>
    <w:rsid w:val="00507146"/>
    <w:rsid w:val="00507B3E"/>
    <w:rsid w:val="0051221D"/>
    <w:rsid w:val="00512DFD"/>
    <w:rsid w:val="005147BE"/>
    <w:rsid w:val="00515459"/>
    <w:rsid w:val="0051656A"/>
    <w:rsid w:val="00520969"/>
    <w:rsid w:val="00521366"/>
    <w:rsid w:val="00522710"/>
    <w:rsid w:val="00523C60"/>
    <w:rsid w:val="0052633E"/>
    <w:rsid w:val="00526B8F"/>
    <w:rsid w:val="005270B8"/>
    <w:rsid w:val="005348F3"/>
    <w:rsid w:val="00540B33"/>
    <w:rsid w:val="00542648"/>
    <w:rsid w:val="00543937"/>
    <w:rsid w:val="00544075"/>
    <w:rsid w:val="00544F84"/>
    <w:rsid w:val="00546123"/>
    <w:rsid w:val="005506DC"/>
    <w:rsid w:val="00550E1A"/>
    <w:rsid w:val="0055357F"/>
    <w:rsid w:val="00553897"/>
    <w:rsid w:val="00555677"/>
    <w:rsid w:val="00556A8E"/>
    <w:rsid w:val="0055793E"/>
    <w:rsid w:val="0056000A"/>
    <w:rsid w:val="005659F7"/>
    <w:rsid w:val="00571BCF"/>
    <w:rsid w:val="00572B56"/>
    <w:rsid w:val="00572E77"/>
    <w:rsid w:val="00574D3F"/>
    <w:rsid w:val="00574DBA"/>
    <w:rsid w:val="00576325"/>
    <w:rsid w:val="0058028A"/>
    <w:rsid w:val="00583655"/>
    <w:rsid w:val="00585109"/>
    <w:rsid w:val="005876AF"/>
    <w:rsid w:val="0059013A"/>
    <w:rsid w:val="0059071B"/>
    <w:rsid w:val="00591BAB"/>
    <w:rsid w:val="00592C7D"/>
    <w:rsid w:val="005948B4"/>
    <w:rsid w:val="005977D6"/>
    <w:rsid w:val="005A0354"/>
    <w:rsid w:val="005A1962"/>
    <w:rsid w:val="005A3960"/>
    <w:rsid w:val="005A3FA4"/>
    <w:rsid w:val="005A40BF"/>
    <w:rsid w:val="005A45CD"/>
    <w:rsid w:val="005A4BA7"/>
    <w:rsid w:val="005A6C28"/>
    <w:rsid w:val="005B2CC2"/>
    <w:rsid w:val="005B2EDF"/>
    <w:rsid w:val="005B5E50"/>
    <w:rsid w:val="005B75DC"/>
    <w:rsid w:val="005C167B"/>
    <w:rsid w:val="005C22C2"/>
    <w:rsid w:val="005C2946"/>
    <w:rsid w:val="005C3BDA"/>
    <w:rsid w:val="005C5057"/>
    <w:rsid w:val="005C5114"/>
    <w:rsid w:val="005C52FE"/>
    <w:rsid w:val="005C6854"/>
    <w:rsid w:val="005C7485"/>
    <w:rsid w:val="005D036A"/>
    <w:rsid w:val="005D06A1"/>
    <w:rsid w:val="005D08E2"/>
    <w:rsid w:val="005D0BA8"/>
    <w:rsid w:val="005D0CF7"/>
    <w:rsid w:val="005D0EB2"/>
    <w:rsid w:val="005D1882"/>
    <w:rsid w:val="005D25C3"/>
    <w:rsid w:val="005D46DA"/>
    <w:rsid w:val="005D5B12"/>
    <w:rsid w:val="005E0145"/>
    <w:rsid w:val="005E1176"/>
    <w:rsid w:val="005E21DD"/>
    <w:rsid w:val="005E2C86"/>
    <w:rsid w:val="005E75F2"/>
    <w:rsid w:val="005F0656"/>
    <w:rsid w:val="005F35CC"/>
    <w:rsid w:val="005F406C"/>
    <w:rsid w:val="005F444B"/>
    <w:rsid w:val="005F5078"/>
    <w:rsid w:val="005F5985"/>
    <w:rsid w:val="005F5AD0"/>
    <w:rsid w:val="005F7D13"/>
    <w:rsid w:val="00602DB2"/>
    <w:rsid w:val="006050DC"/>
    <w:rsid w:val="006101B4"/>
    <w:rsid w:val="00610403"/>
    <w:rsid w:val="00610729"/>
    <w:rsid w:val="00610A30"/>
    <w:rsid w:val="00611918"/>
    <w:rsid w:val="00613B66"/>
    <w:rsid w:val="006140E9"/>
    <w:rsid w:val="006211C3"/>
    <w:rsid w:val="006225E2"/>
    <w:rsid w:val="00622604"/>
    <w:rsid w:val="006229AA"/>
    <w:rsid w:val="006263F9"/>
    <w:rsid w:val="0062740F"/>
    <w:rsid w:val="00627741"/>
    <w:rsid w:val="00632B92"/>
    <w:rsid w:val="006368F1"/>
    <w:rsid w:val="00637026"/>
    <w:rsid w:val="006375D8"/>
    <w:rsid w:val="00645091"/>
    <w:rsid w:val="0064566D"/>
    <w:rsid w:val="00652731"/>
    <w:rsid w:val="00663160"/>
    <w:rsid w:val="00663E06"/>
    <w:rsid w:val="00667B29"/>
    <w:rsid w:val="00667F15"/>
    <w:rsid w:val="0067119A"/>
    <w:rsid w:val="00671220"/>
    <w:rsid w:val="00672979"/>
    <w:rsid w:val="0067534C"/>
    <w:rsid w:val="0067745A"/>
    <w:rsid w:val="006812B8"/>
    <w:rsid w:val="00687C4E"/>
    <w:rsid w:val="006963CE"/>
    <w:rsid w:val="0069675A"/>
    <w:rsid w:val="00696D16"/>
    <w:rsid w:val="00697EE0"/>
    <w:rsid w:val="006A2FA4"/>
    <w:rsid w:val="006A3A2A"/>
    <w:rsid w:val="006A74A9"/>
    <w:rsid w:val="006A7F93"/>
    <w:rsid w:val="006B26B3"/>
    <w:rsid w:val="006B42F5"/>
    <w:rsid w:val="006B6D08"/>
    <w:rsid w:val="006B6FC8"/>
    <w:rsid w:val="006B7B87"/>
    <w:rsid w:val="006C01D3"/>
    <w:rsid w:val="006C2197"/>
    <w:rsid w:val="006C248E"/>
    <w:rsid w:val="006C2741"/>
    <w:rsid w:val="006C4DFF"/>
    <w:rsid w:val="006C4F2A"/>
    <w:rsid w:val="006D0935"/>
    <w:rsid w:val="006D12B1"/>
    <w:rsid w:val="006D4C2D"/>
    <w:rsid w:val="006D51C3"/>
    <w:rsid w:val="006D574C"/>
    <w:rsid w:val="006D7CF4"/>
    <w:rsid w:val="006E01EE"/>
    <w:rsid w:val="006E0457"/>
    <w:rsid w:val="006E10E0"/>
    <w:rsid w:val="006E1794"/>
    <w:rsid w:val="006E18EF"/>
    <w:rsid w:val="006E355E"/>
    <w:rsid w:val="006E3EFF"/>
    <w:rsid w:val="006E426C"/>
    <w:rsid w:val="006E64B8"/>
    <w:rsid w:val="006E7230"/>
    <w:rsid w:val="006F0F0A"/>
    <w:rsid w:val="006F176B"/>
    <w:rsid w:val="006F3B20"/>
    <w:rsid w:val="006F59E2"/>
    <w:rsid w:val="006F74BD"/>
    <w:rsid w:val="0070228F"/>
    <w:rsid w:val="00702D89"/>
    <w:rsid w:val="00703987"/>
    <w:rsid w:val="00704F18"/>
    <w:rsid w:val="00707833"/>
    <w:rsid w:val="0071253D"/>
    <w:rsid w:val="00712A3A"/>
    <w:rsid w:val="00713043"/>
    <w:rsid w:val="0071427C"/>
    <w:rsid w:val="0071543A"/>
    <w:rsid w:val="007158C7"/>
    <w:rsid w:val="007169AC"/>
    <w:rsid w:val="00720E36"/>
    <w:rsid w:val="00722EAC"/>
    <w:rsid w:val="00723ECE"/>
    <w:rsid w:val="00724E93"/>
    <w:rsid w:val="00725E07"/>
    <w:rsid w:val="00725EBB"/>
    <w:rsid w:val="007274E4"/>
    <w:rsid w:val="00730F8C"/>
    <w:rsid w:val="0073371C"/>
    <w:rsid w:val="0073543A"/>
    <w:rsid w:val="0073784B"/>
    <w:rsid w:val="00737DA3"/>
    <w:rsid w:val="007403A5"/>
    <w:rsid w:val="00743E52"/>
    <w:rsid w:val="00745BB8"/>
    <w:rsid w:val="00746599"/>
    <w:rsid w:val="00747159"/>
    <w:rsid w:val="0075102F"/>
    <w:rsid w:val="00752211"/>
    <w:rsid w:val="00754447"/>
    <w:rsid w:val="007544B2"/>
    <w:rsid w:val="0075484A"/>
    <w:rsid w:val="007549E0"/>
    <w:rsid w:val="00755D78"/>
    <w:rsid w:val="00757484"/>
    <w:rsid w:val="00757C09"/>
    <w:rsid w:val="00757CB6"/>
    <w:rsid w:val="00760C8F"/>
    <w:rsid w:val="00761BC7"/>
    <w:rsid w:val="00765476"/>
    <w:rsid w:val="00770D39"/>
    <w:rsid w:val="00770E5B"/>
    <w:rsid w:val="007715DD"/>
    <w:rsid w:val="00772D40"/>
    <w:rsid w:val="00776789"/>
    <w:rsid w:val="00776F50"/>
    <w:rsid w:val="007773D0"/>
    <w:rsid w:val="0077784F"/>
    <w:rsid w:val="007820CD"/>
    <w:rsid w:val="007829D2"/>
    <w:rsid w:val="00784AD8"/>
    <w:rsid w:val="007906B6"/>
    <w:rsid w:val="00794C05"/>
    <w:rsid w:val="00797AC2"/>
    <w:rsid w:val="007A07C8"/>
    <w:rsid w:val="007A1F59"/>
    <w:rsid w:val="007A3861"/>
    <w:rsid w:val="007A591E"/>
    <w:rsid w:val="007A67BD"/>
    <w:rsid w:val="007A749C"/>
    <w:rsid w:val="007A7B23"/>
    <w:rsid w:val="007B0F0F"/>
    <w:rsid w:val="007B76DB"/>
    <w:rsid w:val="007B79D6"/>
    <w:rsid w:val="007C7BC2"/>
    <w:rsid w:val="007C7DD4"/>
    <w:rsid w:val="007D181E"/>
    <w:rsid w:val="007D42CD"/>
    <w:rsid w:val="007D6070"/>
    <w:rsid w:val="007D6A37"/>
    <w:rsid w:val="007E093B"/>
    <w:rsid w:val="007E202D"/>
    <w:rsid w:val="007E2201"/>
    <w:rsid w:val="007E384C"/>
    <w:rsid w:val="007E39FF"/>
    <w:rsid w:val="007E464E"/>
    <w:rsid w:val="007F0B7C"/>
    <w:rsid w:val="007F0F7D"/>
    <w:rsid w:val="007F48EE"/>
    <w:rsid w:val="007F4F3E"/>
    <w:rsid w:val="007F50FA"/>
    <w:rsid w:val="007F541A"/>
    <w:rsid w:val="007F7700"/>
    <w:rsid w:val="007F7A2D"/>
    <w:rsid w:val="00800751"/>
    <w:rsid w:val="0080255C"/>
    <w:rsid w:val="00804A16"/>
    <w:rsid w:val="00804FB9"/>
    <w:rsid w:val="00805D06"/>
    <w:rsid w:val="00807008"/>
    <w:rsid w:val="00807ABF"/>
    <w:rsid w:val="00812D5C"/>
    <w:rsid w:val="008142BA"/>
    <w:rsid w:val="008200F2"/>
    <w:rsid w:val="00820BD4"/>
    <w:rsid w:val="00820C1E"/>
    <w:rsid w:val="008217F2"/>
    <w:rsid w:val="008230A0"/>
    <w:rsid w:val="00826EAA"/>
    <w:rsid w:val="00830EA9"/>
    <w:rsid w:val="00834A2F"/>
    <w:rsid w:val="00835C40"/>
    <w:rsid w:val="00841E7E"/>
    <w:rsid w:val="008432B8"/>
    <w:rsid w:val="008435C8"/>
    <w:rsid w:val="008438D0"/>
    <w:rsid w:val="00843C58"/>
    <w:rsid w:val="00843CF4"/>
    <w:rsid w:val="00844827"/>
    <w:rsid w:val="00844D81"/>
    <w:rsid w:val="008468D6"/>
    <w:rsid w:val="00846EBE"/>
    <w:rsid w:val="00847198"/>
    <w:rsid w:val="0085131C"/>
    <w:rsid w:val="0085363D"/>
    <w:rsid w:val="00853FA2"/>
    <w:rsid w:val="00855F54"/>
    <w:rsid w:val="0085612B"/>
    <w:rsid w:val="008567DD"/>
    <w:rsid w:val="008623C1"/>
    <w:rsid w:val="00862A81"/>
    <w:rsid w:val="008636A0"/>
    <w:rsid w:val="008666DB"/>
    <w:rsid w:val="00873114"/>
    <w:rsid w:val="00873F93"/>
    <w:rsid w:val="0087438E"/>
    <w:rsid w:val="00875445"/>
    <w:rsid w:val="008764BD"/>
    <w:rsid w:val="008765AB"/>
    <w:rsid w:val="008769A2"/>
    <w:rsid w:val="00876E64"/>
    <w:rsid w:val="008805C7"/>
    <w:rsid w:val="00880C37"/>
    <w:rsid w:val="00881101"/>
    <w:rsid w:val="00884198"/>
    <w:rsid w:val="0088772E"/>
    <w:rsid w:val="00892BD1"/>
    <w:rsid w:val="00892D8A"/>
    <w:rsid w:val="00894D15"/>
    <w:rsid w:val="00895052"/>
    <w:rsid w:val="00897206"/>
    <w:rsid w:val="008A3FBE"/>
    <w:rsid w:val="008A484C"/>
    <w:rsid w:val="008A7EFE"/>
    <w:rsid w:val="008B3285"/>
    <w:rsid w:val="008B61FA"/>
    <w:rsid w:val="008B7121"/>
    <w:rsid w:val="008B7753"/>
    <w:rsid w:val="008B79C9"/>
    <w:rsid w:val="008C4307"/>
    <w:rsid w:val="008D348B"/>
    <w:rsid w:val="008D78B8"/>
    <w:rsid w:val="008D7D0A"/>
    <w:rsid w:val="008E0230"/>
    <w:rsid w:val="008E0576"/>
    <w:rsid w:val="008E124B"/>
    <w:rsid w:val="008E2061"/>
    <w:rsid w:val="008E3601"/>
    <w:rsid w:val="008E6086"/>
    <w:rsid w:val="008F21FF"/>
    <w:rsid w:val="008F2433"/>
    <w:rsid w:val="008F3CC7"/>
    <w:rsid w:val="008F3FD5"/>
    <w:rsid w:val="008F6197"/>
    <w:rsid w:val="008F6ACC"/>
    <w:rsid w:val="00901B1D"/>
    <w:rsid w:val="00903125"/>
    <w:rsid w:val="00904B87"/>
    <w:rsid w:val="00905B00"/>
    <w:rsid w:val="00905DB9"/>
    <w:rsid w:val="00906ECB"/>
    <w:rsid w:val="0091062C"/>
    <w:rsid w:val="00910A4B"/>
    <w:rsid w:val="00910B6B"/>
    <w:rsid w:val="00917B67"/>
    <w:rsid w:val="009218C6"/>
    <w:rsid w:val="00921C2C"/>
    <w:rsid w:val="00923B1A"/>
    <w:rsid w:val="00927079"/>
    <w:rsid w:val="00933D85"/>
    <w:rsid w:val="009343E1"/>
    <w:rsid w:val="00936E98"/>
    <w:rsid w:val="009375BE"/>
    <w:rsid w:val="00940330"/>
    <w:rsid w:val="00942558"/>
    <w:rsid w:val="00943B56"/>
    <w:rsid w:val="009449D2"/>
    <w:rsid w:val="00944A26"/>
    <w:rsid w:val="00944B84"/>
    <w:rsid w:val="00946738"/>
    <w:rsid w:val="00947777"/>
    <w:rsid w:val="0095013C"/>
    <w:rsid w:val="009543B9"/>
    <w:rsid w:val="0095498A"/>
    <w:rsid w:val="009555CD"/>
    <w:rsid w:val="009557BD"/>
    <w:rsid w:val="009558AC"/>
    <w:rsid w:val="00956771"/>
    <w:rsid w:val="009608EA"/>
    <w:rsid w:val="00961E9B"/>
    <w:rsid w:val="0096211C"/>
    <w:rsid w:val="00963E9E"/>
    <w:rsid w:val="0096413F"/>
    <w:rsid w:val="00964A8D"/>
    <w:rsid w:val="00964BCE"/>
    <w:rsid w:val="00967BE7"/>
    <w:rsid w:val="00970CF3"/>
    <w:rsid w:val="0097134D"/>
    <w:rsid w:val="00971BB8"/>
    <w:rsid w:val="00974AE5"/>
    <w:rsid w:val="00977245"/>
    <w:rsid w:val="00980C9F"/>
    <w:rsid w:val="0098448A"/>
    <w:rsid w:val="0098553E"/>
    <w:rsid w:val="00986604"/>
    <w:rsid w:val="0099028B"/>
    <w:rsid w:val="00990FDC"/>
    <w:rsid w:val="00992D8F"/>
    <w:rsid w:val="00993A37"/>
    <w:rsid w:val="00995283"/>
    <w:rsid w:val="009959F7"/>
    <w:rsid w:val="00995F07"/>
    <w:rsid w:val="0099632B"/>
    <w:rsid w:val="009A0A8C"/>
    <w:rsid w:val="009A1305"/>
    <w:rsid w:val="009A1F75"/>
    <w:rsid w:val="009A24B0"/>
    <w:rsid w:val="009A32D0"/>
    <w:rsid w:val="009A49FC"/>
    <w:rsid w:val="009A4D8A"/>
    <w:rsid w:val="009A6D81"/>
    <w:rsid w:val="009A7727"/>
    <w:rsid w:val="009B2621"/>
    <w:rsid w:val="009B34B9"/>
    <w:rsid w:val="009B3EE5"/>
    <w:rsid w:val="009B6CE3"/>
    <w:rsid w:val="009B7199"/>
    <w:rsid w:val="009B7F3C"/>
    <w:rsid w:val="009C4190"/>
    <w:rsid w:val="009C4D7C"/>
    <w:rsid w:val="009C4D9B"/>
    <w:rsid w:val="009C65F9"/>
    <w:rsid w:val="009C6790"/>
    <w:rsid w:val="009C6E7A"/>
    <w:rsid w:val="009C76A6"/>
    <w:rsid w:val="009C7821"/>
    <w:rsid w:val="009C792D"/>
    <w:rsid w:val="009D0E97"/>
    <w:rsid w:val="009D0EE7"/>
    <w:rsid w:val="009D1DFB"/>
    <w:rsid w:val="009D33E3"/>
    <w:rsid w:val="009D3782"/>
    <w:rsid w:val="009D6BE3"/>
    <w:rsid w:val="009E003B"/>
    <w:rsid w:val="009E2143"/>
    <w:rsid w:val="009E2A33"/>
    <w:rsid w:val="009E3A70"/>
    <w:rsid w:val="009E6D69"/>
    <w:rsid w:val="009E7EE7"/>
    <w:rsid w:val="009F0506"/>
    <w:rsid w:val="009F07CA"/>
    <w:rsid w:val="009F0AD8"/>
    <w:rsid w:val="009F0BA6"/>
    <w:rsid w:val="009F2FC0"/>
    <w:rsid w:val="009F548B"/>
    <w:rsid w:val="009F6705"/>
    <w:rsid w:val="00A00967"/>
    <w:rsid w:val="00A00AA7"/>
    <w:rsid w:val="00A00B90"/>
    <w:rsid w:val="00A03286"/>
    <w:rsid w:val="00A05BEF"/>
    <w:rsid w:val="00A07B02"/>
    <w:rsid w:val="00A10343"/>
    <w:rsid w:val="00A127C6"/>
    <w:rsid w:val="00A13E35"/>
    <w:rsid w:val="00A13E7F"/>
    <w:rsid w:val="00A2015F"/>
    <w:rsid w:val="00A20843"/>
    <w:rsid w:val="00A2091D"/>
    <w:rsid w:val="00A20B24"/>
    <w:rsid w:val="00A21344"/>
    <w:rsid w:val="00A21BF2"/>
    <w:rsid w:val="00A22C89"/>
    <w:rsid w:val="00A262D0"/>
    <w:rsid w:val="00A308CC"/>
    <w:rsid w:val="00A319A1"/>
    <w:rsid w:val="00A32630"/>
    <w:rsid w:val="00A326A0"/>
    <w:rsid w:val="00A4384E"/>
    <w:rsid w:val="00A4393E"/>
    <w:rsid w:val="00A512B0"/>
    <w:rsid w:val="00A569C7"/>
    <w:rsid w:val="00A61B87"/>
    <w:rsid w:val="00A6213C"/>
    <w:rsid w:val="00A62338"/>
    <w:rsid w:val="00A63227"/>
    <w:rsid w:val="00A6623A"/>
    <w:rsid w:val="00A66EC1"/>
    <w:rsid w:val="00A709B9"/>
    <w:rsid w:val="00A72F60"/>
    <w:rsid w:val="00A739F7"/>
    <w:rsid w:val="00A74850"/>
    <w:rsid w:val="00A75B38"/>
    <w:rsid w:val="00A80793"/>
    <w:rsid w:val="00A81C8C"/>
    <w:rsid w:val="00A8233C"/>
    <w:rsid w:val="00A8369F"/>
    <w:rsid w:val="00A857CE"/>
    <w:rsid w:val="00A9204B"/>
    <w:rsid w:val="00A94D2E"/>
    <w:rsid w:val="00A96823"/>
    <w:rsid w:val="00AA17D3"/>
    <w:rsid w:val="00AA440D"/>
    <w:rsid w:val="00AA5442"/>
    <w:rsid w:val="00AB2B24"/>
    <w:rsid w:val="00AB5CA7"/>
    <w:rsid w:val="00AC073D"/>
    <w:rsid w:val="00AC2747"/>
    <w:rsid w:val="00AC29AA"/>
    <w:rsid w:val="00AC309B"/>
    <w:rsid w:val="00AC3B53"/>
    <w:rsid w:val="00AC57E9"/>
    <w:rsid w:val="00AC5CB0"/>
    <w:rsid w:val="00AC65FC"/>
    <w:rsid w:val="00AD06BC"/>
    <w:rsid w:val="00AD333A"/>
    <w:rsid w:val="00AD3CCE"/>
    <w:rsid w:val="00AD4BB8"/>
    <w:rsid w:val="00AE048E"/>
    <w:rsid w:val="00AE2309"/>
    <w:rsid w:val="00AE26FA"/>
    <w:rsid w:val="00AE32EC"/>
    <w:rsid w:val="00AE407C"/>
    <w:rsid w:val="00AE44EF"/>
    <w:rsid w:val="00AE61CD"/>
    <w:rsid w:val="00AE75C0"/>
    <w:rsid w:val="00AF19E5"/>
    <w:rsid w:val="00AF28E8"/>
    <w:rsid w:val="00AF29C2"/>
    <w:rsid w:val="00AF3667"/>
    <w:rsid w:val="00AF3BB7"/>
    <w:rsid w:val="00AF43F2"/>
    <w:rsid w:val="00AF50F8"/>
    <w:rsid w:val="00B10681"/>
    <w:rsid w:val="00B11084"/>
    <w:rsid w:val="00B1194F"/>
    <w:rsid w:val="00B12571"/>
    <w:rsid w:val="00B15689"/>
    <w:rsid w:val="00B2008C"/>
    <w:rsid w:val="00B23BE0"/>
    <w:rsid w:val="00B255CD"/>
    <w:rsid w:val="00B25A4F"/>
    <w:rsid w:val="00B25CF4"/>
    <w:rsid w:val="00B27FAC"/>
    <w:rsid w:val="00B3040A"/>
    <w:rsid w:val="00B31240"/>
    <w:rsid w:val="00B31888"/>
    <w:rsid w:val="00B32E33"/>
    <w:rsid w:val="00B32F00"/>
    <w:rsid w:val="00B331E8"/>
    <w:rsid w:val="00B33C17"/>
    <w:rsid w:val="00B34425"/>
    <w:rsid w:val="00B34ED9"/>
    <w:rsid w:val="00B364D3"/>
    <w:rsid w:val="00B368C4"/>
    <w:rsid w:val="00B37096"/>
    <w:rsid w:val="00B45898"/>
    <w:rsid w:val="00B53297"/>
    <w:rsid w:val="00B54DF2"/>
    <w:rsid w:val="00B62E04"/>
    <w:rsid w:val="00B64C9E"/>
    <w:rsid w:val="00B65C70"/>
    <w:rsid w:val="00B700B8"/>
    <w:rsid w:val="00B70287"/>
    <w:rsid w:val="00B732E8"/>
    <w:rsid w:val="00B73DC3"/>
    <w:rsid w:val="00B75490"/>
    <w:rsid w:val="00B76090"/>
    <w:rsid w:val="00B76224"/>
    <w:rsid w:val="00B77A43"/>
    <w:rsid w:val="00B867F3"/>
    <w:rsid w:val="00B91CF8"/>
    <w:rsid w:val="00B94219"/>
    <w:rsid w:val="00B94E01"/>
    <w:rsid w:val="00B95328"/>
    <w:rsid w:val="00B97AA9"/>
    <w:rsid w:val="00BA0A56"/>
    <w:rsid w:val="00BA1594"/>
    <w:rsid w:val="00BA2AAC"/>
    <w:rsid w:val="00BA32FD"/>
    <w:rsid w:val="00BA44C8"/>
    <w:rsid w:val="00BA48DB"/>
    <w:rsid w:val="00BA51AD"/>
    <w:rsid w:val="00BA7A5F"/>
    <w:rsid w:val="00BA7CB7"/>
    <w:rsid w:val="00BB00A5"/>
    <w:rsid w:val="00BB2F74"/>
    <w:rsid w:val="00BC39F8"/>
    <w:rsid w:val="00BC74C5"/>
    <w:rsid w:val="00BD0ACB"/>
    <w:rsid w:val="00BD1760"/>
    <w:rsid w:val="00BD20E5"/>
    <w:rsid w:val="00BD29F3"/>
    <w:rsid w:val="00BD2F0D"/>
    <w:rsid w:val="00BD4370"/>
    <w:rsid w:val="00BD5316"/>
    <w:rsid w:val="00BD5C54"/>
    <w:rsid w:val="00BD60F7"/>
    <w:rsid w:val="00BD708A"/>
    <w:rsid w:val="00BD7324"/>
    <w:rsid w:val="00BD7B7A"/>
    <w:rsid w:val="00BE1997"/>
    <w:rsid w:val="00BE1F57"/>
    <w:rsid w:val="00BE2CB1"/>
    <w:rsid w:val="00BF022C"/>
    <w:rsid w:val="00BF0863"/>
    <w:rsid w:val="00BF2614"/>
    <w:rsid w:val="00BF3F9D"/>
    <w:rsid w:val="00BF65BE"/>
    <w:rsid w:val="00BF6C24"/>
    <w:rsid w:val="00BF7C0D"/>
    <w:rsid w:val="00C03E46"/>
    <w:rsid w:val="00C05E00"/>
    <w:rsid w:val="00C0611B"/>
    <w:rsid w:val="00C06AFC"/>
    <w:rsid w:val="00C0707D"/>
    <w:rsid w:val="00C11CB4"/>
    <w:rsid w:val="00C12F5C"/>
    <w:rsid w:val="00C14EBA"/>
    <w:rsid w:val="00C15219"/>
    <w:rsid w:val="00C201C9"/>
    <w:rsid w:val="00C206C7"/>
    <w:rsid w:val="00C31230"/>
    <w:rsid w:val="00C32AC2"/>
    <w:rsid w:val="00C35FD5"/>
    <w:rsid w:val="00C412F3"/>
    <w:rsid w:val="00C418AF"/>
    <w:rsid w:val="00C41AB1"/>
    <w:rsid w:val="00C41DA5"/>
    <w:rsid w:val="00C4392B"/>
    <w:rsid w:val="00C44C3D"/>
    <w:rsid w:val="00C46915"/>
    <w:rsid w:val="00C47E87"/>
    <w:rsid w:val="00C501BB"/>
    <w:rsid w:val="00C53059"/>
    <w:rsid w:val="00C53854"/>
    <w:rsid w:val="00C53D09"/>
    <w:rsid w:val="00C5560F"/>
    <w:rsid w:val="00C55C30"/>
    <w:rsid w:val="00C60CFA"/>
    <w:rsid w:val="00C6508B"/>
    <w:rsid w:val="00C70639"/>
    <w:rsid w:val="00C71BBD"/>
    <w:rsid w:val="00C71F4F"/>
    <w:rsid w:val="00C721B9"/>
    <w:rsid w:val="00C7236B"/>
    <w:rsid w:val="00C72BBF"/>
    <w:rsid w:val="00C74935"/>
    <w:rsid w:val="00C753A2"/>
    <w:rsid w:val="00C760B0"/>
    <w:rsid w:val="00C76641"/>
    <w:rsid w:val="00C82F93"/>
    <w:rsid w:val="00C839FA"/>
    <w:rsid w:val="00C83E7D"/>
    <w:rsid w:val="00C844D4"/>
    <w:rsid w:val="00C87483"/>
    <w:rsid w:val="00C9067B"/>
    <w:rsid w:val="00C910E2"/>
    <w:rsid w:val="00C936B0"/>
    <w:rsid w:val="00C95979"/>
    <w:rsid w:val="00C97EA6"/>
    <w:rsid w:val="00CA2BD5"/>
    <w:rsid w:val="00CA3257"/>
    <w:rsid w:val="00CA379F"/>
    <w:rsid w:val="00CA55E6"/>
    <w:rsid w:val="00CA6E50"/>
    <w:rsid w:val="00CB02DA"/>
    <w:rsid w:val="00CB1EDE"/>
    <w:rsid w:val="00CB44BF"/>
    <w:rsid w:val="00CB4890"/>
    <w:rsid w:val="00CB69F1"/>
    <w:rsid w:val="00CB6CDE"/>
    <w:rsid w:val="00CB7B4C"/>
    <w:rsid w:val="00CC0211"/>
    <w:rsid w:val="00CC1A4C"/>
    <w:rsid w:val="00CC20AB"/>
    <w:rsid w:val="00CC2794"/>
    <w:rsid w:val="00CC3716"/>
    <w:rsid w:val="00CC57C0"/>
    <w:rsid w:val="00CC5D9F"/>
    <w:rsid w:val="00CD17B2"/>
    <w:rsid w:val="00CD23A1"/>
    <w:rsid w:val="00CD3264"/>
    <w:rsid w:val="00CD3A59"/>
    <w:rsid w:val="00CD3A8F"/>
    <w:rsid w:val="00CD3C73"/>
    <w:rsid w:val="00CD42FB"/>
    <w:rsid w:val="00CE057C"/>
    <w:rsid w:val="00CE179B"/>
    <w:rsid w:val="00CE1B19"/>
    <w:rsid w:val="00CE5A53"/>
    <w:rsid w:val="00CE5F25"/>
    <w:rsid w:val="00CF1360"/>
    <w:rsid w:val="00CF6713"/>
    <w:rsid w:val="00CF6974"/>
    <w:rsid w:val="00D04C90"/>
    <w:rsid w:val="00D12F79"/>
    <w:rsid w:val="00D1554D"/>
    <w:rsid w:val="00D15584"/>
    <w:rsid w:val="00D165F3"/>
    <w:rsid w:val="00D1728D"/>
    <w:rsid w:val="00D17E94"/>
    <w:rsid w:val="00D24394"/>
    <w:rsid w:val="00D24B9F"/>
    <w:rsid w:val="00D25AD9"/>
    <w:rsid w:val="00D34281"/>
    <w:rsid w:val="00D419CB"/>
    <w:rsid w:val="00D46376"/>
    <w:rsid w:val="00D47C5F"/>
    <w:rsid w:val="00D50B9C"/>
    <w:rsid w:val="00D54B40"/>
    <w:rsid w:val="00D57EC8"/>
    <w:rsid w:val="00D60126"/>
    <w:rsid w:val="00D60A74"/>
    <w:rsid w:val="00D61419"/>
    <w:rsid w:val="00D61942"/>
    <w:rsid w:val="00D6298F"/>
    <w:rsid w:val="00D63062"/>
    <w:rsid w:val="00D646D7"/>
    <w:rsid w:val="00D70B46"/>
    <w:rsid w:val="00D73852"/>
    <w:rsid w:val="00D7614C"/>
    <w:rsid w:val="00D801DF"/>
    <w:rsid w:val="00D83F0C"/>
    <w:rsid w:val="00D856DF"/>
    <w:rsid w:val="00D85AB1"/>
    <w:rsid w:val="00D8620D"/>
    <w:rsid w:val="00D87EE3"/>
    <w:rsid w:val="00D938B4"/>
    <w:rsid w:val="00D938F2"/>
    <w:rsid w:val="00D93CDE"/>
    <w:rsid w:val="00D9448C"/>
    <w:rsid w:val="00D94956"/>
    <w:rsid w:val="00D95CF1"/>
    <w:rsid w:val="00D96282"/>
    <w:rsid w:val="00D97687"/>
    <w:rsid w:val="00D97BE8"/>
    <w:rsid w:val="00DA0581"/>
    <w:rsid w:val="00DA1958"/>
    <w:rsid w:val="00DA1C6A"/>
    <w:rsid w:val="00DA252D"/>
    <w:rsid w:val="00DA2751"/>
    <w:rsid w:val="00DA4557"/>
    <w:rsid w:val="00DA6082"/>
    <w:rsid w:val="00DA62F1"/>
    <w:rsid w:val="00DB19C6"/>
    <w:rsid w:val="00DB2037"/>
    <w:rsid w:val="00DB35A2"/>
    <w:rsid w:val="00DB7FF6"/>
    <w:rsid w:val="00DC0636"/>
    <w:rsid w:val="00DC11FE"/>
    <w:rsid w:val="00DC313A"/>
    <w:rsid w:val="00DC3D52"/>
    <w:rsid w:val="00DC4BDD"/>
    <w:rsid w:val="00DC6A57"/>
    <w:rsid w:val="00DD1A84"/>
    <w:rsid w:val="00DD1B3C"/>
    <w:rsid w:val="00DD3B02"/>
    <w:rsid w:val="00DD6552"/>
    <w:rsid w:val="00DD6CF8"/>
    <w:rsid w:val="00DE1537"/>
    <w:rsid w:val="00DE161E"/>
    <w:rsid w:val="00DE2236"/>
    <w:rsid w:val="00DE3028"/>
    <w:rsid w:val="00DE4D46"/>
    <w:rsid w:val="00DF07E3"/>
    <w:rsid w:val="00DF1772"/>
    <w:rsid w:val="00DF19B1"/>
    <w:rsid w:val="00DF2C38"/>
    <w:rsid w:val="00DF2E17"/>
    <w:rsid w:val="00DF3A00"/>
    <w:rsid w:val="00DF57D6"/>
    <w:rsid w:val="00DF5DEA"/>
    <w:rsid w:val="00E00469"/>
    <w:rsid w:val="00E00BE0"/>
    <w:rsid w:val="00E0485E"/>
    <w:rsid w:val="00E04A21"/>
    <w:rsid w:val="00E04B1A"/>
    <w:rsid w:val="00E05067"/>
    <w:rsid w:val="00E0518F"/>
    <w:rsid w:val="00E07FE5"/>
    <w:rsid w:val="00E109FF"/>
    <w:rsid w:val="00E11AC8"/>
    <w:rsid w:val="00E13DC5"/>
    <w:rsid w:val="00E1498A"/>
    <w:rsid w:val="00E1520C"/>
    <w:rsid w:val="00E15B12"/>
    <w:rsid w:val="00E16CC2"/>
    <w:rsid w:val="00E1718B"/>
    <w:rsid w:val="00E2040F"/>
    <w:rsid w:val="00E20A09"/>
    <w:rsid w:val="00E210A2"/>
    <w:rsid w:val="00E21762"/>
    <w:rsid w:val="00E23318"/>
    <w:rsid w:val="00E23598"/>
    <w:rsid w:val="00E26778"/>
    <w:rsid w:val="00E3157D"/>
    <w:rsid w:val="00E3219C"/>
    <w:rsid w:val="00E33454"/>
    <w:rsid w:val="00E334C4"/>
    <w:rsid w:val="00E33629"/>
    <w:rsid w:val="00E37ECC"/>
    <w:rsid w:val="00E4206F"/>
    <w:rsid w:val="00E46D24"/>
    <w:rsid w:val="00E4784D"/>
    <w:rsid w:val="00E53C3F"/>
    <w:rsid w:val="00E5451F"/>
    <w:rsid w:val="00E57CED"/>
    <w:rsid w:val="00E613AB"/>
    <w:rsid w:val="00E615D0"/>
    <w:rsid w:val="00E624CA"/>
    <w:rsid w:val="00E62E4C"/>
    <w:rsid w:val="00E643B7"/>
    <w:rsid w:val="00E65DEC"/>
    <w:rsid w:val="00E708B0"/>
    <w:rsid w:val="00E70C93"/>
    <w:rsid w:val="00E719C5"/>
    <w:rsid w:val="00E7510B"/>
    <w:rsid w:val="00E77559"/>
    <w:rsid w:val="00E82C67"/>
    <w:rsid w:val="00E83F23"/>
    <w:rsid w:val="00E872FF"/>
    <w:rsid w:val="00E96A53"/>
    <w:rsid w:val="00E9716D"/>
    <w:rsid w:val="00EA1B59"/>
    <w:rsid w:val="00EA210D"/>
    <w:rsid w:val="00EA2887"/>
    <w:rsid w:val="00EA5EB1"/>
    <w:rsid w:val="00EB036F"/>
    <w:rsid w:val="00EB2DEA"/>
    <w:rsid w:val="00EB36F8"/>
    <w:rsid w:val="00EB3A63"/>
    <w:rsid w:val="00EB54F0"/>
    <w:rsid w:val="00EB5C94"/>
    <w:rsid w:val="00EB7581"/>
    <w:rsid w:val="00EC0760"/>
    <w:rsid w:val="00EC12C0"/>
    <w:rsid w:val="00EC1EE9"/>
    <w:rsid w:val="00EC415C"/>
    <w:rsid w:val="00EC563B"/>
    <w:rsid w:val="00ED1512"/>
    <w:rsid w:val="00ED3ADA"/>
    <w:rsid w:val="00ED47D6"/>
    <w:rsid w:val="00ED6282"/>
    <w:rsid w:val="00EE0914"/>
    <w:rsid w:val="00EE209D"/>
    <w:rsid w:val="00EE3C30"/>
    <w:rsid w:val="00EE3D4C"/>
    <w:rsid w:val="00EE56A2"/>
    <w:rsid w:val="00EE59FE"/>
    <w:rsid w:val="00EE7291"/>
    <w:rsid w:val="00EE79B3"/>
    <w:rsid w:val="00EF23B0"/>
    <w:rsid w:val="00EF2931"/>
    <w:rsid w:val="00EF40F3"/>
    <w:rsid w:val="00EF4710"/>
    <w:rsid w:val="00EF5402"/>
    <w:rsid w:val="00EF6788"/>
    <w:rsid w:val="00EF6A79"/>
    <w:rsid w:val="00F0191E"/>
    <w:rsid w:val="00F02A8A"/>
    <w:rsid w:val="00F03135"/>
    <w:rsid w:val="00F07F42"/>
    <w:rsid w:val="00F10350"/>
    <w:rsid w:val="00F104B9"/>
    <w:rsid w:val="00F14FD2"/>
    <w:rsid w:val="00F1531F"/>
    <w:rsid w:val="00F15662"/>
    <w:rsid w:val="00F17E1D"/>
    <w:rsid w:val="00F22D3A"/>
    <w:rsid w:val="00F2576C"/>
    <w:rsid w:val="00F26242"/>
    <w:rsid w:val="00F302E9"/>
    <w:rsid w:val="00F321CA"/>
    <w:rsid w:val="00F3423B"/>
    <w:rsid w:val="00F34537"/>
    <w:rsid w:val="00F3455E"/>
    <w:rsid w:val="00F406A7"/>
    <w:rsid w:val="00F44166"/>
    <w:rsid w:val="00F441C3"/>
    <w:rsid w:val="00F44497"/>
    <w:rsid w:val="00F450A2"/>
    <w:rsid w:val="00F45913"/>
    <w:rsid w:val="00F46420"/>
    <w:rsid w:val="00F47657"/>
    <w:rsid w:val="00F500EC"/>
    <w:rsid w:val="00F50D77"/>
    <w:rsid w:val="00F54D2B"/>
    <w:rsid w:val="00F55363"/>
    <w:rsid w:val="00F55A35"/>
    <w:rsid w:val="00F61932"/>
    <w:rsid w:val="00F65ED3"/>
    <w:rsid w:val="00F67C1F"/>
    <w:rsid w:val="00F67F5F"/>
    <w:rsid w:val="00F71150"/>
    <w:rsid w:val="00F712FD"/>
    <w:rsid w:val="00F71388"/>
    <w:rsid w:val="00F7699D"/>
    <w:rsid w:val="00F770FC"/>
    <w:rsid w:val="00F8156F"/>
    <w:rsid w:val="00F82BD7"/>
    <w:rsid w:val="00F82F46"/>
    <w:rsid w:val="00F87F2B"/>
    <w:rsid w:val="00F92C64"/>
    <w:rsid w:val="00F94AF4"/>
    <w:rsid w:val="00F95C9C"/>
    <w:rsid w:val="00F96294"/>
    <w:rsid w:val="00F97024"/>
    <w:rsid w:val="00FA2F3D"/>
    <w:rsid w:val="00FB0D02"/>
    <w:rsid w:val="00FB2CB3"/>
    <w:rsid w:val="00FB2EF8"/>
    <w:rsid w:val="00FB7B6C"/>
    <w:rsid w:val="00FC3607"/>
    <w:rsid w:val="00FC3D17"/>
    <w:rsid w:val="00FC50B9"/>
    <w:rsid w:val="00FC67AF"/>
    <w:rsid w:val="00FC7041"/>
    <w:rsid w:val="00FD0281"/>
    <w:rsid w:val="00FD353F"/>
    <w:rsid w:val="00FD35A1"/>
    <w:rsid w:val="00FD3BB2"/>
    <w:rsid w:val="00FD7014"/>
    <w:rsid w:val="00FD72B4"/>
    <w:rsid w:val="00FD75B0"/>
    <w:rsid w:val="00FE0187"/>
    <w:rsid w:val="00FE2A71"/>
    <w:rsid w:val="00FE36F2"/>
    <w:rsid w:val="00FE58FC"/>
    <w:rsid w:val="00FE66D3"/>
    <w:rsid w:val="00FE6F86"/>
    <w:rsid w:val="00FF06BD"/>
    <w:rsid w:val="00FF1058"/>
    <w:rsid w:val="00FF1D31"/>
    <w:rsid w:val="00FF4B1A"/>
    <w:rsid w:val="00FF4E5F"/>
    <w:rsid w:val="00FF61AF"/>
    <w:rsid w:val="00FF67E8"/>
    <w:rsid w:val="00FF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4190"/>
  </w:style>
  <w:style w:type="paragraph" w:styleId="aa">
    <w:name w:val="footer"/>
    <w:basedOn w:val="a"/>
    <w:link w:val="ab"/>
    <w:uiPriority w:val="99"/>
    <w:semiHidden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D1728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910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6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5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4F56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6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4190"/>
  </w:style>
  <w:style w:type="paragraph" w:styleId="aa">
    <w:name w:val="footer"/>
    <w:basedOn w:val="a"/>
    <w:link w:val="ab"/>
    <w:uiPriority w:val="99"/>
    <w:semiHidden/>
    <w:unhideWhenUsed/>
    <w:rsid w:val="009C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4190"/>
  </w:style>
  <w:style w:type="character" w:customStyle="1" w:styleId="10">
    <w:name w:val="Заголовок 1 Знак"/>
    <w:basedOn w:val="a0"/>
    <w:link w:val="1"/>
    <w:uiPriority w:val="99"/>
    <w:rsid w:val="00C910E2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A20B24"/>
  </w:style>
  <w:style w:type="paragraph" w:customStyle="1" w:styleId="ConsPlusNormal">
    <w:name w:val="ConsPlusNormal"/>
    <w:rsid w:val="00591B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c">
    <w:name w:val="Валера"/>
    <w:basedOn w:val="a"/>
    <w:rsid w:val="006F176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basedOn w:val="a0"/>
    <w:rsid w:val="00C60CFA"/>
  </w:style>
  <w:style w:type="paragraph" w:styleId="ad">
    <w:name w:val="List Paragraph"/>
    <w:basedOn w:val="a"/>
    <w:uiPriority w:val="34"/>
    <w:qFormat/>
    <w:rsid w:val="00FF61AF"/>
    <w:pPr>
      <w:ind w:left="720"/>
      <w:contextualSpacing/>
    </w:pPr>
  </w:style>
  <w:style w:type="table" w:styleId="ae">
    <w:name w:val="Table Grid"/>
    <w:basedOn w:val="a1"/>
    <w:uiPriority w:val="59"/>
    <w:rsid w:val="00906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D1728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E2158-1D38-428B-85C4-5B944829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11</cp:revision>
  <cp:lastPrinted>2023-10-18T07:43:00Z</cp:lastPrinted>
  <dcterms:created xsi:type="dcterms:W3CDTF">2023-10-16T13:38:00Z</dcterms:created>
  <dcterms:modified xsi:type="dcterms:W3CDTF">2023-10-18T07:49:00Z</dcterms:modified>
</cp:coreProperties>
</file>